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7B" w:rsidRPr="004559E7" w:rsidRDefault="00C23AA3" w:rsidP="00C23AA3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tLeast"/>
        <w:ind w:left="7080" w:hanging="432"/>
        <w:rPr>
          <w:kern w:val="28"/>
        </w:rPr>
      </w:pPr>
      <w:r>
        <w:tab/>
      </w:r>
      <w:r w:rsidR="005E095B">
        <w:t>УТВЕРЖДАЮ</w:t>
      </w:r>
      <w:r w:rsidR="005E095B">
        <w:br/>
      </w:r>
      <w:r w:rsidR="00396C92">
        <w:rPr>
          <w:kern w:val="28"/>
        </w:rPr>
        <w:t>Директор МУП «ЦМИ»</w:t>
      </w:r>
    </w:p>
    <w:p w:rsidR="00343A7B" w:rsidRPr="004559E7" w:rsidRDefault="00343A7B" w:rsidP="00396C92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tLeast"/>
        <w:ind w:hanging="142"/>
        <w:jc w:val="right"/>
        <w:rPr>
          <w:kern w:val="28"/>
        </w:rPr>
      </w:pPr>
    </w:p>
    <w:p w:rsidR="005E095B" w:rsidRDefault="00114A6E" w:rsidP="00C23AA3">
      <w:pPr>
        <w:pStyle w:val="a5"/>
        <w:tabs>
          <w:tab w:val="clear" w:pos="6840"/>
        </w:tabs>
        <w:spacing w:line="240" w:lineRule="auto"/>
        <w:ind w:left="6789"/>
        <w:jc w:val="center"/>
      </w:pPr>
      <w:r w:rsidRPr="00181302">
        <w:rPr>
          <w:kern w:val="28"/>
        </w:rPr>
        <w:t>__</w:t>
      </w:r>
      <w:r w:rsidR="00343A7B" w:rsidRPr="004559E7">
        <w:rPr>
          <w:kern w:val="28"/>
        </w:rPr>
        <w:t xml:space="preserve">__________ </w:t>
      </w:r>
      <w:r w:rsidR="00396C92">
        <w:rPr>
          <w:kern w:val="28"/>
        </w:rPr>
        <w:t>Э.</w:t>
      </w:r>
      <w:r w:rsidR="00D1360F">
        <w:rPr>
          <w:kern w:val="28"/>
        </w:rPr>
        <w:t xml:space="preserve"> </w:t>
      </w:r>
      <w:r w:rsidR="00396C92">
        <w:rPr>
          <w:kern w:val="28"/>
        </w:rPr>
        <w:t>В. Беляцкий</w:t>
      </w:r>
    </w:p>
    <w:p w:rsidR="000903BC" w:rsidRPr="003338E6" w:rsidRDefault="000903BC" w:rsidP="003338E6">
      <w:pPr>
        <w:pStyle w:val="1"/>
        <w:spacing w:line="240" w:lineRule="auto"/>
        <w:ind w:left="0" w:right="-238"/>
        <w:rPr>
          <w:b w:val="0"/>
        </w:rPr>
      </w:pPr>
    </w:p>
    <w:p w:rsidR="001A3A7C" w:rsidRPr="00917F37" w:rsidRDefault="005E095B" w:rsidP="001A3A7C">
      <w:pPr>
        <w:pStyle w:val="1"/>
        <w:spacing w:line="240" w:lineRule="auto"/>
        <w:ind w:right="-238"/>
        <w:rPr>
          <w:szCs w:val="24"/>
        </w:rPr>
      </w:pPr>
      <w:r w:rsidRPr="00A524FD">
        <w:rPr>
          <w:szCs w:val="24"/>
        </w:rPr>
        <w:t xml:space="preserve">П Р О Т О К О </w:t>
      </w:r>
      <w:r w:rsidR="002A28E4" w:rsidRPr="00A524FD">
        <w:rPr>
          <w:szCs w:val="24"/>
        </w:rPr>
        <w:t xml:space="preserve">Л </w:t>
      </w:r>
      <w:r w:rsidR="002A28E4" w:rsidRPr="003E0EF4">
        <w:rPr>
          <w:szCs w:val="24"/>
        </w:rPr>
        <w:t>№</w:t>
      </w:r>
      <w:r w:rsidRPr="003E0EF4">
        <w:rPr>
          <w:szCs w:val="24"/>
        </w:rPr>
        <w:t xml:space="preserve"> </w:t>
      </w:r>
      <w:r w:rsidR="007A7955" w:rsidRPr="003E0EF4">
        <w:rPr>
          <w:szCs w:val="24"/>
        </w:rPr>
        <w:t>2</w:t>
      </w:r>
      <w:r w:rsidR="00261420">
        <w:rPr>
          <w:szCs w:val="24"/>
        </w:rPr>
        <w:t>71</w:t>
      </w:r>
      <w:r w:rsidR="00146314" w:rsidRPr="003E0EF4">
        <w:rPr>
          <w:szCs w:val="24"/>
        </w:rPr>
        <w:t>-1</w:t>
      </w:r>
      <w:r w:rsidR="00C43C20" w:rsidRPr="003E0EF4">
        <w:rPr>
          <w:szCs w:val="24"/>
        </w:rPr>
        <w:t>/</w:t>
      </w:r>
      <w:r w:rsidR="00D16448">
        <w:rPr>
          <w:szCs w:val="24"/>
        </w:rPr>
        <w:t>12</w:t>
      </w:r>
    </w:p>
    <w:p w:rsidR="001A3A7C" w:rsidRPr="00A524FD" w:rsidRDefault="00EC4E5F" w:rsidP="00AC777C">
      <w:pPr>
        <w:ind w:right="-238"/>
        <w:jc w:val="center"/>
      </w:pPr>
      <w:r w:rsidRPr="00A524FD">
        <w:t>рассмотрения заявок на участие в аукционе на право заключения договора аренды</w:t>
      </w:r>
      <w:r w:rsidR="005E095B" w:rsidRPr="00A524FD">
        <w:br/>
      </w:r>
    </w:p>
    <w:p w:rsidR="009B1B48" w:rsidRDefault="009B1B48" w:rsidP="00C71DE6">
      <w:pPr>
        <w:tabs>
          <w:tab w:val="left" w:pos="7797"/>
        </w:tabs>
        <w:jc w:val="center"/>
      </w:pPr>
    </w:p>
    <w:p w:rsidR="009B1B48" w:rsidRDefault="009B1B48" w:rsidP="00C71DE6">
      <w:pPr>
        <w:tabs>
          <w:tab w:val="left" w:pos="7797"/>
        </w:tabs>
        <w:jc w:val="center"/>
      </w:pPr>
      <w:bookmarkStart w:id="0" w:name="_GoBack"/>
      <w:bookmarkEnd w:id="0"/>
    </w:p>
    <w:p w:rsidR="009B1B48" w:rsidRDefault="009B1B48" w:rsidP="00C71DE6">
      <w:pPr>
        <w:tabs>
          <w:tab w:val="left" w:pos="7797"/>
        </w:tabs>
        <w:jc w:val="center"/>
      </w:pPr>
    </w:p>
    <w:p w:rsidR="00C71DE6" w:rsidRPr="00A524FD" w:rsidRDefault="0081612C" w:rsidP="00C71DE6">
      <w:pPr>
        <w:tabs>
          <w:tab w:val="left" w:pos="7797"/>
        </w:tabs>
        <w:jc w:val="center"/>
        <w:rPr>
          <w:u w:val="single"/>
        </w:rPr>
      </w:pPr>
      <w:r w:rsidRPr="00A524FD">
        <w:t>г. Новосибирск</w:t>
      </w:r>
      <w:r w:rsidR="00214470" w:rsidRPr="00A524FD">
        <w:t xml:space="preserve">                                                                                                </w:t>
      </w:r>
      <w:proofErr w:type="gramStart"/>
      <w:r w:rsidR="00AE43BA" w:rsidRPr="00A524FD">
        <w:t xml:space="preserve"> </w:t>
      </w:r>
      <w:r w:rsidR="00F35E5A" w:rsidRPr="00A524FD">
        <w:t xml:space="preserve">  «</w:t>
      </w:r>
      <w:proofErr w:type="gramEnd"/>
      <w:r w:rsidR="00984615">
        <w:t xml:space="preserve"> </w:t>
      </w:r>
      <w:r w:rsidR="00261420">
        <w:t>10</w:t>
      </w:r>
      <w:r w:rsidR="00844923">
        <w:t xml:space="preserve"> </w:t>
      </w:r>
      <w:r w:rsidRPr="00A524FD">
        <w:t xml:space="preserve">» </w:t>
      </w:r>
      <w:r w:rsidR="00261420">
        <w:t>октября</w:t>
      </w:r>
      <w:r w:rsidRPr="00A524FD">
        <w:t xml:space="preserve"> 20</w:t>
      </w:r>
      <w:r w:rsidR="00CF6E11">
        <w:t>2</w:t>
      </w:r>
      <w:r w:rsidR="00C43C20">
        <w:t>3</w:t>
      </w:r>
      <w:r w:rsidR="00F35E5A">
        <w:t xml:space="preserve"> </w:t>
      </w:r>
      <w:r w:rsidRPr="00A524FD">
        <w:t>г.</w:t>
      </w:r>
    </w:p>
    <w:p w:rsidR="00C45A6D" w:rsidRPr="00A524FD" w:rsidRDefault="00C71DE6" w:rsidP="00C71DE6">
      <w:pPr>
        <w:tabs>
          <w:tab w:val="left" w:pos="7797"/>
        </w:tabs>
        <w:jc w:val="center"/>
      </w:pPr>
      <w:r w:rsidRPr="00A524FD">
        <w:t xml:space="preserve"> </w:t>
      </w:r>
    </w:p>
    <w:p w:rsidR="006B0E43" w:rsidRPr="00A524FD" w:rsidRDefault="003F1E9E" w:rsidP="006B0E43">
      <w:pPr>
        <w:pStyle w:val="a3"/>
        <w:spacing w:line="240" w:lineRule="auto"/>
        <w:ind w:right="-1" w:firstLine="567"/>
        <w:rPr>
          <w:rFonts w:ascii="Times New Roman" w:hAnsi="Times New Roman"/>
          <w:szCs w:val="24"/>
        </w:rPr>
      </w:pPr>
      <w:r w:rsidRPr="00A524FD">
        <w:rPr>
          <w:rFonts w:ascii="Times New Roman" w:hAnsi="Times New Roman"/>
          <w:szCs w:val="24"/>
        </w:rPr>
        <w:t>Состав комиссии</w:t>
      </w:r>
      <w:r w:rsidR="006B0E43" w:rsidRPr="00A524FD">
        <w:rPr>
          <w:rFonts w:ascii="Times New Roman" w:hAnsi="Times New Roman"/>
          <w:szCs w:val="24"/>
        </w:rPr>
        <w:t xml:space="preserve"> утвержден приказом директора муниципального унитарного предприятия города Новосибирска «Центр муниципального имущества» </w:t>
      </w:r>
      <w:r w:rsidR="00F25A62" w:rsidRPr="00A524FD">
        <w:rPr>
          <w:rFonts w:ascii="Times New Roman" w:hAnsi="Times New Roman"/>
          <w:szCs w:val="24"/>
        </w:rPr>
        <w:t xml:space="preserve">от 06.04.2017г №75 (в редакции приказов от </w:t>
      </w:r>
      <w:r w:rsidR="00C43C20" w:rsidRPr="00A524FD">
        <w:rPr>
          <w:rFonts w:ascii="Times New Roman" w:hAnsi="Times New Roman"/>
          <w:szCs w:val="24"/>
        </w:rPr>
        <w:t>23.08.2018 № 355, от 14.10.2019 № 81, 23.09.2020 № 17, 11.12.2020 № 04</w:t>
      </w:r>
      <w:r w:rsidR="00C43C20">
        <w:rPr>
          <w:rFonts w:ascii="Times New Roman" w:hAnsi="Times New Roman"/>
          <w:szCs w:val="24"/>
        </w:rPr>
        <w:t xml:space="preserve">, 12.09.2022 № 03, </w:t>
      </w:r>
      <w:r w:rsidR="00C43C20">
        <w:rPr>
          <w:rFonts w:ascii="Times New Roman" w:hAnsi="Times New Roman"/>
        </w:rPr>
        <w:t>28.11.2022 №04</w:t>
      </w:r>
      <w:r w:rsidR="00BA5FC6">
        <w:rPr>
          <w:rFonts w:ascii="Times New Roman" w:hAnsi="Times New Roman"/>
        </w:rPr>
        <w:t>,</w:t>
      </w:r>
      <w:r w:rsidR="00BA5FC6" w:rsidRPr="00BA5FC6">
        <w:t xml:space="preserve"> </w:t>
      </w:r>
      <w:r w:rsidR="00BA5FC6" w:rsidRPr="00BA5FC6">
        <w:rPr>
          <w:rFonts w:ascii="Times New Roman" w:hAnsi="Times New Roman"/>
        </w:rPr>
        <w:t>09.03.2023 №01</w:t>
      </w:r>
      <w:r w:rsidR="008A7CA2">
        <w:rPr>
          <w:rFonts w:ascii="Times New Roman" w:hAnsi="Times New Roman"/>
        </w:rPr>
        <w:t>, 19.06.2023 №02</w:t>
      </w:r>
      <w:r w:rsidR="00F25A62" w:rsidRPr="00A524FD">
        <w:rPr>
          <w:rFonts w:ascii="Times New Roman" w:hAnsi="Times New Roman"/>
          <w:szCs w:val="24"/>
        </w:rPr>
        <w:t>).</w:t>
      </w:r>
    </w:p>
    <w:p w:rsidR="001A3A7C" w:rsidRPr="00A524FD" w:rsidRDefault="001A3A7C" w:rsidP="00DF7248">
      <w:pPr>
        <w:ind w:right="-238"/>
      </w:pPr>
    </w:p>
    <w:p w:rsidR="005E095B" w:rsidRPr="00A524FD" w:rsidRDefault="005E095B" w:rsidP="00DF7248">
      <w:pPr>
        <w:ind w:right="-238"/>
      </w:pPr>
      <w:r w:rsidRPr="00A524FD">
        <w:t>ПОВЕСТКА ДНЯ:</w:t>
      </w:r>
    </w:p>
    <w:p w:rsidR="00F12DD6" w:rsidRDefault="0043601D" w:rsidP="00F12DD6">
      <w:pPr>
        <w:tabs>
          <w:tab w:val="left" w:pos="1751"/>
        </w:tabs>
        <w:ind w:firstLine="567"/>
        <w:jc w:val="both"/>
        <w:rPr>
          <w:bCs/>
        </w:rPr>
      </w:pPr>
      <w:r>
        <w:t xml:space="preserve"> </w:t>
      </w:r>
      <w:r w:rsidR="0087695A" w:rsidRPr="00A524FD">
        <w:t>Рассмотрение заявок на участие в аукционе на право заключен</w:t>
      </w:r>
      <w:r w:rsidR="004920C8">
        <w:t>ия договора аренды сроком на 11</w:t>
      </w:r>
      <w:r>
        <w:t xml:space="preserve"> </w:t>
      </w:r>
      <w:r w:rsidR="0087695A" w:rsidRPr="00A524FD">
        <w:t xml:space="preserve">месяцев </w:t>
      </w:r>
      <w:r w:rsidR="00E90B97" w:rsidRPr="00A524FD">
        <w:t xml:space="preserve">на </w:t>
      </w:r>
      <w:r w:rsidR="00042E7A">
        <w:t>нежилое помещение</w:t>
      </w:r>
      <w:r w:rsidR="00FF554E">
        <w:t xml:space="preserve"> площадью</w:t>
      </w:r>
      <w:r w:rsidR="004920C8">
        <w:t xml:space="preserve"> </w:t>
      </w:r>
      <w:r w:rsidR="00261420">
        <w:t>87</w:t>
      </w:r>
      <w:r w:rsidR="00D14AE1" w:rsidRPr="00F31906">
        <w:rPr>
          <w:bCs/>
        </w:rPr>
        <w:t>,</w:t>
      </w:r>
      <w:r w:rsidR="00261420">
        <w:rPr>
          <w:bCs/>
        </w:rPr>
        <w:t>8</w:t>
      </w:r>
      <w:r w:rsidR="00D14AE1" w:rsidRPr="00F31906">
        <w:rPr>
          <w:bCs/>
        </w:rPr>
        <w:t>0 кв.м.,</w:t>
      </w:r>
      <w:r w:rsidR="00CE32F3">
        <w:rPr>
          <w:bCs/>
        </w:rPr>
        <w:t xml:space="preserve"> </w:t>
      </w:r>
      <w:r w:rsidR="00E90B97">
        <w:rPr>
          <w:bCs/>
        </w:rPr>
        <w:t>на 1 этаже, 5 этаж</w:t>
      </w:r>
      <w:r w:rsidR="00193C61">
        <w:rPr>
          <w:bCs/>
        </w:rPr>
        <w:t>ного</w:t>
      </w:r>
      <w:r w:rsidR="00261420">
        <w:rPr>
          <w:bCs/>
        </w:rPr>
        <w:t xml:space="preserve"> здания</w:t>
      </w:r>
      <w:r w:rsidR="00E90B97">
        <w:rPr>
          <w:bCs/>
        </w:rPr>
        <w:t xml:space="preserve"> общежития</w:t>
      </w:r>
      <w:r w:rsidR="00193C61">
        <w:rPr>
          <w:bCs/>
        </w:rPr>
        <w:t xml:space="preserve"> с подвалом, </w:t>
      </w:r>
      <w:r w:rsidR="00E90B97">
        <w:rPr>
          <w:bCs/>
        </w:rPr>
        <w:t>расположенное</w:t>
      </w:r>
      <w:r w:rsidR="00D14AE1" w:rsidRPr="00F31906">
        <w:rPr>
          <w:bCs/>
        </w:rPr>
        <w:t xml:space="preserve"> по адресу: г. Новосибирск, </w:t>
      </w:r>
      <w:r w:rsidR="00261420">
        <w:rPr>
          <w:bCs/>
        </w:rPr>
        <w:t>Калининский</w:t>
      </w:r>
      <w:r w:rsidR="00D14AE1" w:rsidRPr="00F31906">
        <w:rPr>
          <w:bCs/>
        </w:rPr>
        <w:t xml:space="preserve"> район, </w:t>
      </w:r>
      <w:r w:rsidR="00261420">
        <w:rPr>
          <w:bCs/>
        </w:rPr>
        <w:t>ул. Танковая</w:t>
      </w:r>
      <w:r w:rsidR="00D5622F">
        <w:rPr>
          <w:bCs/>
        </w:rPr>
        <w:t xml:space="preserve">, </w:t>
      </w:r>
      <w:r w:rsidR="00261420">
        <w:rPr>
          <w:bCs/>
        </w:rPr>
        <w:t>9</w:t>
      </w:r>
      <w:r w:rsidR="00301737">
        <w:rPr>
          <w:bCs/>
        </w:rPr>
        <w:t xml:space="preserve"> (лот № </w:t>
      </w:r>
      <w:r w:rsidR="00146314">
        <w:rPr>
          <w:bCs/>
        </w:rPr>
        <w:t>1</w:t>
      </w:r>
      <w:r w:rsidR="00261420">
        <w:rPr>
          <w:bCs/>
        </w:rPr>
        <w:t>2</w:t>
      </w:r>
      <w:r w:rsidR="00301737">
        <w:rPr>
          <w:bCs/>
        </w:rPr>
        <w:t>)</w:t>
      </w:r>
      <w:r w:rsidR="00F12DD6">
        <w:rPr>
          <w:bCs/>
        </w:rPr>
        <w:t>.</w:t>
      </w:r>
    </w:p>
    <w:p w:rsidR="00A524FD" w:rsidRPr="00A524FD" w:rsidRDefault="004920C8" w:rsidP="00F12DD6">
      <w:pPr>
        <w:tabs>
          <w:tab w:val="left" w:pos="1751"/>
        </w:tabs>
        <w:ind w:firstLine="567"/>
        <w:jc w:val="both"/>
        <w:rPr>
          <w:b/>
        </w:rPr>
      </w:pPr>
      <w:r>
        <w:t xml:space="preserve">Начальная сумма ежемесячной платы (с НДС 20%), установленная </w:t>
      </w:r>
      <w:r w:rsidRPr="00E87CEA">
        <w:t>ООО «</w:t>
      </w:r>
      <w:r w:rsidR="00CE32F3">
        <w:t>А2</w:t>
      </w:r>
      <w:r w:rsidRPr="00E87CEA">
        <w:t>»</w:t>
      </w:r>
      <w:r>
        <w:t xml:space="preserve"> (ИНН</w:t>
      </w:r>
      <w:r w:rsidR="00CE32F3">
        <w:t>5407460748</w:t>
      </w:r>
      <w:r>
        <w:t xml:space="preserve">, номер отчета оценки </w:t>
      </w:r>
      <w:r w:rsidR="00261420">
        <w:t>198</w:t>
      </w:r>
      <w:r w:rsidR="00CE32F3">
        <w:t>-23</w:t>
      </w:r>
      <w:r w:rsidR="002A6FC1">
        <w:rPr>
          <w:color w:val="000000"/>
        </w:rPr>
        <w:t xml:space="preserve"> от </w:t>
      </w:r>
      <w:r w:rsidR="00261420">
        <w:rPr>
          <w:color w:val="000000"/>
        </w:rPr>
        <w:t>31</w:t>
      </w:r>
      <w:r w:rsidR="00D5622F">
        <w:rPr>
          <w:color w:val="000000"/>
        </w:rPr>
        <w:t>.0</w:t>
      </w:r>
      <w:r w:rsidR="00261420">
        <w:rPr>
          <w:color w:val="000000"/>
        </w:rPr>
        <w:t>8</w:t>
      </w:r>
      <w:r w:rsidR="00D14AE1" w:rsidRPr="00D14AE1">
        <w:rPr>
          <w:color w:val="000000"/>
        </w:rPr>
        <w:t>.202</w:t>
      </w:r>
      <w:r w:rsidR="00D5622F">
        <w:rPr>
          <w:color w:val="000000"/>
        </w:rPr>
        <w:t>3</w:t>
      </w:r>
      <w:r>
        <w:t>) для использования под указанные цели объекта составляет</w:t>
      </w:r>
      <w:r w:rsidR="00D5622F">
        <w:t xml:space="preserve"> </w:t>
      </w:r>
      <w:r w:rsidR="001816AE">
        <w:t>30</w:t>
      </w:r>
      <w:r w:rsidR="00D14AE1">
        <w:t> </w:t>
      </w:r>
      <w:r w:rsidR="001816AE">
        <w:t>2</w:t>
      </w:r>
      <w:r w:rsidR="00CE32F3">
        <w:t>00</w:t>
      </w:r>
      <w:r w:rsidR="00D14AE1">
        <w:t>,00</w:t>
      </w:r>
      <w:r>
        <w:t xml:space="preserve"> руб.</w:t>
      </w:r>
    </w:p>
    <w:p w:rsidR="00304F40" w:rsidRPr="00A524FD" w:rsidRDefault="00304F40" w:rsidP="00285C79">
      <w:pPr>
        <w:ind w:firstLine="567"/>
        <w:jc w:val="both"/>
      </w:pPr>
      <w:r w:rsidRPr="00A524FD">
        <w:t>Рассмотрев заявки и прилагаемые к ним документы следующих претендентов:</w:t>
      </w:r>
    </w:p>
    <w:p w:rsidR="00AA7F21" w:rsidRPr="00A524FD" w:rsidRDefault="00AA7F21" w:rsidP="00285C79">
      <w:pPr>
        <w:ind w:firstLine="567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292"/>
        <w:gridCol w:w="3758"/>
      </w:tblGrid>
      <w:tr w:rsidR="00304F40" w:rsidRPr="00A524FD" w:rsidTr="003E6B2D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3B" w:rsidRPr="00A524FD" w:rsidRDefault="00304F40" w:rsidP="00847D3B">
            <w:pPr>
              <w:ind w:left="-506" w:right="-124" w:firstLine="426"/>
              <w:jc w:val="center"/>
            </w:pPr>
            <w:r w:rsidRPr="00A524FD">
              <w:t xml:space="preserve">№ </w:t>
            </w:r>
          </w:p>
          <w:p w:rsidR="00304F40" w:rsidRPr="00A524FD" w:rsidRDefault="00304F40" w:rsidP="00847D3B">
            <w:pPr>
              <w:ind w:left="-506" w:right="-124" w:firstLine="426"/>
              <w:jc w:val="center"/>
            </w:pPr>
            <w:r w:rsidRPr="00A524FD">
              <w:t>п/п</w:t>
            </w:r>
          </w:p>
        </w:tc>
        <w:tc>
          <w:tcPr>
            <w:tcW w:w="5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F40" w:rsidRPr="00A524FD" w:rsidRDefault="00304F40" w:rsidP="005427F8">
            <w:pPr>
              <w:ind w:left="-648" w:firstLine="426"/>
              <w:jc w:val="center"/>
            </w:pPr>
            <w:r w:rsidRPr="00A524FD">
              <w:t>Наименование заявителей</w:t>
            </w:r>
          </w:p>
        </w:tc>
        <w:tc>
          <w:tcPr>
            <w:tcW w:w="3758" w:type="dxa"/>
            <w:vAlign w:val="center"/>
          </w:tcPr>
          <w:p w:rsidR="00304F40" w:rsidRPr="00A524FD" w:rsidRDefault="00304F40" w:rsidP="005427F8">
            <w:pPr>
              <w:ind w:left="-648" w:firstLine="426"/>
              <w:jc w:val="center"/>
            </w:pPr>
            <w:r w:rsidRPr="00A524FD">
              <w:t>Дата и время подачи заявок</w:t>
            </w:r>
          </w:p>
        </w:tc>
      </w:tr>
      <w:tr w:rsidR="00304F40" w:rsidRPr="00A524FD" w:rsidTr="003E6B2D">
        <w:trPr>
          <w:trHeight w:val="4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F40" w:rsidRPr="00A524FD" w:rsidRDefault="00C70F82" w:rsidP="00847D3B">
            <w:pPr>
              <w:ind w:left="-790" w:right="-408" w:firstLine="426"/>
              <w:jc w:val="center"/>
            </w:pPr>
            <w:r w:rsidRPr="00A524FD">
              <w:t>1</w:t>
            </w:r>
            <w:r w:rsidR="00304F40" w:rsidRPr="00A524FD">
              <w:t>.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304F40" w:rsidRPr="00ED082B" w:rsidRDefault="00FE480F" w:rsidP="00917F37">
            <w:pPr>
              <w:ind w:left="-108" w:firstLine="284"/>
              <w:jc w:val="center"/>
              <w:rPr>
                <w:highlight w:val="yellow"/>
              </w:rPr>
            </w:pPr>
            <w:r w:rsidRPr="00FE480F">
              <w:t>Казанцева Елена Сергеевна</w:t>
            </w:r>
          </w:p>
        </w:tc>
        <w:tc>
          <w:tcPr>
            <w:tcW w:w="3758" w:type="dxa"/>
            <w:vAlign w:val="center"/>
          </w:tcPr>
          <w:p w:rsidR="00304F40" w:rsidRPr="00917F37" w:rsidRDefault="00FE480F" w:rsidP="00FE480F">
            <w:pPr>
              <w:jc w:val="center"/>
              <w:rPr>
                <w:highlight w:val="yellow"/>
              </w:rPr>
            </w:pPr>
            <w:r>
              <w:t>08</w:t>
            </w:r>
            <w:r w:rsidRPr="00FE480F">
              <w:t>.</w:t>
            </w:r>
            <w:r>
              <w:t>10</w:t>
            </w:r>
            <w:r w:rsidR="00D14AE1" w:rsidRPr="00FE480F">
              <w:t xml:space="preserve">.2023 </w:t>
            </w:r>
            <w:r>
              <w:t>17</w:t>
            </w:r>
            <w:r w:rsidR="00D14AE1" w:rsidRPr="00FE480F">
              <w:t>:</w:t>
            </w:r>
            <w:r>
              <w:t>54</w:t>
            </w:r>
          </w:p>
        </w:tc>
      </w:tr>
    </w:tbl>
    <w:p w:rsidR="00304F40" w:rsidRPr="00A524FD" w:rsidRDefault="00304F40" w:rsidP="005427F8">
      <w:pPr>
        <w:ind w:firstLine="567"/>
        <w:jc w:val="both"/>
      </w:pPr>
    </w:p>
    <w:p w:rsidR="0068642C" w:rsidRDefault="0068642C" w:rsidP="0068642C">
      <w:pPr>
        <w:ind w:right="-257"/>
        <w:jc w:val="both"/>
      </w:pPr>
      <w:r>
        <w:t>Комиссия приняла решение:</w:t>
      </w:r>
    </w:p>
    <w:p w:rsidR="0068642C" w:rsidRPr="00656BD9" w:rsidRDefault="0068642C" w:rsidP="0068642C">
      <w:pPr>
        <w:ind w:left="-426" w:right="-257" w:firstLine="426"/>
        <w:rPr>
          <w:kern w:val="28"/>
          <w:szCs w:val="20"/>
        </w:rPr>
      </w:pPr>
      <w:r>
        <w:rPr>
          <w:kern w:val="28"/>
          <w:szCs w:val="20"/>
        </w:rPr>
        <w:t xml:space="preserve">         </w:t>
      </w:r>
      <w:r w:rsidRPr="00656BD9">
        <w:rPr>
          <w:kern w:val="28"/>
          <w:szCs w:val="20"/>
        </w:rPr>
        <w:t>1.</w:t>
      </w:r>
      <w:r>
        <w:rPr>
          <w:kern w:val="28"/>
          <w:szCs w:val="20"/>
        </w:rPr>
        <w:t xml:space="preserve"> Признать участника</w:t>
      </w:r>
      <w:r w:rsidRPr="00E33B09">
        <w:rPr>
          <w:kern w:val="28"/>
          <w:szCs w:val="20"/>
        </w:rPr>
        <w:t>м</w:t>
      </w:r>
      <w:r>
        <w:rPr>
          <w:kern w:val="28"/>
          <w:szCs w:val="20"/>
        </w:rPr>
        <w:t>и</w:t>
      </w:r>
      <w:r w:rsidRPr="00E33B09">
        <w:rPr>
          <w:kern w:val="28"/>
          <w:szCs w:val="20"/>
        </w:rPr>
        <w:t xml:space="preserve"> аукциона следующих претендентов:</w:t>
      </w:r>
    </w:p>
    <w:p w:rsidR="004F6764" w:rsidRPr="00882905" w:rsidRDefault="004F6764" w:rsidP="001F4EA8">
      <w:r w:rsidRPr="00A524FD">
        <w:rPr>
          <w:b/>
        </w:rPr>
        <w:t xml:space="preserve">        </w:t>
      </w:r>
      <w:r w:rsidR="00C57D96">
        <w:rPr>
          <w:b/>
        </w:rPr>
        <w:t xml:space="preserve"> </w:t>
      </w:r>
      <w:r w:rsidR="00882905" w:rsidRPr="00882905">
        <w:t>Казанцева Елена Сергеевна</w:t>
      </w:r>
    </w:p>
    <w:p w:rsidR="002E3DF3" w:rsidRPr="00A524FD" w:rsidRDefault="00B47951" w:rsidP="00D14AE1">
      <w:r w:rsidRPr="00A524FD">
        <w:t>ИНН</w:t>
      </w:r>
      <w:r w:rsidR="00AC6068">
        <w:t xml:space="preserve"> </w:t>
      </w:r>
      <w:r w:rsidR="00132570" w:rsidRPr="00132570">
        <w:t>540135226918</w:t>
      </w:r>
    </w:p>
    <w:p w:rsidR="00B47951" w:rsidRPr="00A524FD" w:rsidRDefault="00E036D0" w:rsidP="009A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2E3DF3" w:rsidRPr="00A524FD">
        <w:rPr>
          <w:rFonts w:ascii="Times New Roman" w:hAnsi="Times New Roman" w:cs="Times New Roman"/>
          <w:kern w:val="28"/>
          <w:sz w:val="24"/>
          <w:szCs w:val="24"/>
        </w:rPr>
        <w:t>дрес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регистрации</w:t>
      </w:r>
      <w:r w:rsidR="002E3DF3" w:rsidRPr="00A524FD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DA59B0" w:rsidRPr="00A524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C3410" w:rsidRPr="001C3410">
        <w:rPr>
          <w:rFonts w:ascii="Times New Roman" w:hAnsi="Times New Roman" w:cs="Times New Roman"/>
          <w:sz w:val="24"/>
          <w:szCs w:val="24"/>
        </w:rPr>
        <w:t>630</w:t>
      </w:r>
      <w:r w:rsidR="001A48EB">
        <w:rPr>
          <w:rFonts w:ascii="Times New Roman" w:hAnsi="Times New Roman" w:cs="Times New Roman"/>
          <w:sz w:val="24"/>
          <w:szCs w:val="24"/>
        </w:rPr>
        <w:t>0</w:t>
      </w:r>
      <w:r w:rsidR="001B7D8B">
        <w:rPr>
          <w:rFonts w:ascii="Times New Roman" w:hAnsi="Times New Roman" w:cs="Times New Roman"/>
          <w:sz w:val="24"/>
          <w:szCs w:val="24"/>
        </w:rPr>
        <w:t>82</w:t>
      </w:r>
      <w:r w:rsidR="004920C8" w:rsidRPr="004920C8">
        <w:rPr>
          <w:rFonts w:ascii="Times New Roman" w:hAnsi="Times New Roman" w:cs="Times New Roman"/>
          <w:sz w:val="24"/>
          <w:szCs w:val="24"/>
        </w:rPr>
        <w:t>, Российская Федерация, Новосиб</w:t>
      </w:r>
      <w:r w:rsidR="0042087B">
        <w:rPr>
          <w:rFonts w:ascii="Times New Roman" w:hAnsi="Times New Roman" w:cs="Times New Roman"/>
          <w:sz w:val="24"/>
          <w:szCs w:val="24"/>
        </w:rPr>
        <w:t xml:space="preserve">ирская обл., г. Новосибирск, </w:t>
      </w:r>
      <w:r w:rsidR="00146314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1B7D8B">
        <w:rPr>
          <w:rFonts w:ascii="Times New Roman" w:hAnsi="Times New Roman" w:cs="Times New Roman"/>
          <w:sz w:val="24"/>
          <w:szCs w:val="24"/>
        </w:rPr>
        <w:t>Дачная</w:t>
      </w:r>
      <w:r w:rsidR="004920C8" w:rsidRPr="004920C8">
        <w:rPr>
          <w:rFonts w:ascii="Times New Roman" w:hAnsi="Times New Roman" w:cs="Times New Roman"/>
          <w:sz w:val="24"/>
          <w:szCs w:val="24"/>
        </w:rPr>
        <w:t xml:space="preserve">, </w:t>
      </w:r>
      <w:r w:rsidR="001B2A50">
        <w:rPr>
          <w:rFonts w:ascii="Times New Roman" w:hAnsi="Times New Roman" w:cs="Times New Roman"/>
          <w:sz w:val="24"/>
          <w:szCs w:val="24"/>
        </w:rPr>
        <w:t>д.</w:t>
      </w:r>
      <w:r w:rsidR="001B7D8B">
        <w:rPr>
          <w:rFonts w:ascii="Times New Roman" w:hAnsi="Times New Roman" w:cs="Times New Roman"/>
          <w:sz w:val="24"/>
          <w:szCs w:val="24"/>
        </w:rPr>
        <w:t>42</w:t>
      </w:r>
      <w:r w:rsidR="00EE0A9A">
        <w:rPr>
          <w:rFonts w:ascii="Times New Roman" w:hAnsi="Times New Roman" w:cs="Times New Roman"/>
          <w:sz w:val="24"/>
          <w:szCs w:val="24"/>
        </w:rPr>
        <w:t xml:space="preserve">, </w:t>
      </w:r>
      <w:r w:rsidR="001B7D8B">
        <w:rPr>
          <w:rFonts w:ascii="Times New Roman" w:hAnsi="Times New Roman" w:cs="Times New Roman"/>
          <w:sz w:val="24"/>
          <w:szCs w:val="24"/>
        </w:rPr>
        <w:t>кв.</w:t>
      </w:r>
      <w:r w:rsidR="00EE0A9A">
        <w:rPr>
          <w:rFonts w:ascii="Times New Roman" w:hAnsi="Times New Roman" w:cs="Times New Roman"/>
          <w:sz w:val="24"/>
          <w:szCs w:val="24"/>
        </w:rPr>
        <w:t xml:space="preserve"> </w:t>
      </w:r>
      <w:r w:rsidR="001B7D8B">
        <w:rPr>
          <w:rFonts w:ascii="Times New Roman" w:hAnsi="Times New Roman" w:cs="Times New Roman"/>
          <w:sz w:val="24"/>
          <w:szCs w:val="24"/>
        </w:rPr>
        <w:t>277</w:t>
      </w:r>
      <w:r w:rsidR="00EE0A9A">
        <w:rPr>
          <w:rFonts w:ascii="Times New Roman" w:hAnsi="Times New Roman" w:cs="Times New Roman"/>
          <w:sz w:val="24"/>
          <w:szCs w:val="24"/>
        </w:rPr>
        <w:t>.</w:t>
      </w:r>
    </w:p>
    <w:p w:rsidR="00304F40" w:rsidRPr="00A524FD" w:rsidRDefault="00304F40" w:rsidP="005427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524FD">
        <w:rPr>
          <w:rFonts w:ascii="Times New Roman" w:hAnsi="Times New Roman" w:cs="Times New Roman"/>
          <w:kern w:val="28"/>
          <w:sz w:val="24"/>
          <w:szCs w:val="24"/>
        </w:rPr>
        <w:t>Задаток</w:t>
      </w:r>
      <w:r w:rsidR="00000955" w:rsidRPr="00A524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A524FD">
        <w:rPr>
          <w:rFonts w:ascii="Times New Roman" w:hAnsi="Times New Roman" w:cs="Times New Roman"/>
          <w:kern w:val="28"/>
          <w:sz w:val="24"/>
          <w:szCs w:val="24"/>
        </w:rPr>
        <w:t>на право участия в аукционе внесен полностью и в срок.</w:t>
      </w:r>
    </w:p>
    <w:p w:rsidR="00DD0F49" w:rsidRDefault="0068642C" w:rsidP="0068642C">
      <w:pPr>
        <w:ind w:right="-257"/>
        <w:jc w:val="both"/>
        <w:rPr>
          <w:kern w:val="28"/>
          <w:szCs w:val="20"/>
        </w:rPr>
      </w:pPr>
      <w:r>
        <w:rPr>
          <w:kern w:val="28"/>
          <w:szCs w:val="20"/>
        </w:rPr>
        <w:t xml:space="preserve">         </w:t>
      </w:r>
      <w:r w:rsidR="00DD0F49" w:rsidRPr="00B77472">
        <w:rPr>
          <w:kern w:val="28"/>
          <w:szCs w:val="20"/>
        </w:rPr>
        <w:t>Указанный участник аукциона предоставил необходимые документы, в соответствии с заявкой в полном объёме.</w:t>
      </w:r>
    </w:p>
    <w:p w:rsidR="00DD0F49" w:rsidRPr="005D133F" w:rsidRDefault="00DD0F49" w:rsidP="00DD0F49">
      <w:pPr>
        <w:pStyle w:val="a3"/>
        <w:tabs>
          <w:tab w:val="left" w:pos="1701"/>
        </w:tabs>
        <w:spacing w:line="240" w:lineRule="auto"/>
        <w:ind w:left="-426" w:right="-257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2. </w:t>
      </w:r>
      <w:r w:rsidRPr="005D133F">
        <w:rPr>
          <w:rFonts w:ascii="Times New Roman" w:hAnsi="Times New Roman"/>
          <w:szCs w:val="24"/>
        </w:rPr>
        <w:t>Признать аукцион несостоявшимся.</w:t>
      </w:r>
    </w:p>
    <w:p w:rsidR="00DD0F49" w:rsidRPr="003E6B2D" w:rsidRDefault="00DD0F49" w:rsidP="0068642C">
      <w:pPr>
        <w:pStyle w:val="ConsPlusNonformat"/>
        <w:widowControl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0F3B73">
        <w:rPr>
          <w:rFonts w:ascii="Times New Roman" w:hAnsi="Times New Roman"/>
          <w:sz w:val="24"/>
          <w:szCs w:val="24"/>
        </w:rPr>
        <w:t xml:space="preserve">         3. Предложить </w:t>
      </w:r>
      <w:r w:rsidR="00391D17">
        <w:rPr>
          <w:rFonts w:ascii="Times New Roman" w:hAnsi="Times New Roman"/>
          <w:sz w:val="24"/>
          <w:szCs w:val="24"/>
        </w:rPr>
        <w:t>Казанцевой Елене Сергеевне</w:t>
      </w:r>
      <w:r w:rsidRPr="000F3B73">
        <w:rPr>
          <w:rFonts w:ascii="Times New Roman" w:hAnsi="Times New Roman"/>
          <w:sz w:val="24"/>
          <w:szCs w:val="24"/>
        </w:rPr>
        <w:t xml:space="preserve"> заключить с </w:t>
      </w:r>
      <w:r w:rsidR="00391D17">
        <w:rPr>
          <w:rFonts w:ascii="Times New Roman" w:hAnsi="Times New Roman"/>
          <w:sz w:val="24"/>
          <w:szCs w:val="24"/>
        </w:rPr>
        <w:t>27</w:t>
      </w:r>
      <w:r w:rsidR="00F76D72">
        <w:rPr>
          <w:rFonts w:ascii="Times New Roman" w:hAnsi="Times New Roman"/>
          <w:sz w:val="24"/>
          <w:szCs w:val="24"/>
        </w:rPr>
        <w:t>.</w:t>
      </w:r>
      <w:r w:rsidR="001539F4">
        <w:rPr>
          <w:rFonts w:ascii="Times New Roman" w:hAnsi="Times New Roman"/>
          <w:sz w:val="24"/>
          <w:szCs w:val="24"/>
        </w:rPr>
        <w:t>10</w:t>
      </w:r>
      <w:r w:rsidRPr="000F3B73">
        <w:rPr>
          <w:rFonts w:ascii="Times New Roman" w:hAnsi="Times New Roman"/>
          <w:sz w:val="24"/>
          <w:szCs w:val="24"/>
        </w:rPr>
        <w:t xml:space="preserve">.2023 по </w:t>
      </w:r>
      <w:r w:rsidR="00391D17">
        <w:rPr>
          <w:rFonts w:ascii="Times New Roman" w:hAnsi="Times New Roman"/>
          <w:sz w:val="24"/>
          <w:szCs w:val="24"/>
        </w:rPr>
        <w:t>06</w:t>
      </w:r>
      <w:r w:rsidR="00F76D72">
        <w:rPr>
          <w:rFonts w:ascii="Times New Roman" w:hAnsi="Times New Roman"/>
          <w:sz w:val="24"/>
          <w:szCs w:val="24"/>
        </w:rPr>
        <w:t>.</w:t>
      </w:r>
      <w:r w:rsidR="00391D17">
        <w:rPr>
          <w:rFonts w:ascii="Times New Roman" w:hAnsi="Times New Roman"/>
          <w:sz w:val="24"/>
          <w:szCs w:val="24"/>
        </w:rPr>
        <w:t>11</w:t>
      </w:r>
      <w:r w:rsidRPr="000F3B73">
        <w:rPr>
          <w:rFonts w:ascii="Times New Roman" w:hAnsi="Times New Roman"/>
          <w:sz w:val="24"/>
          <w:szCs w:val="24"/>
        </w:rPr>
        <w:t xml:space="preserve">.2023 договор аренды объекта недвижимости по адресу: </w:t>
      </w:r>
      <w:r w:rsidRPr="00DD0F49">
        <w:rPr>
          <w:rFonts w:ascii="Times New Roman" w:hAnsi="Times New Roman"/>
          <w:bCs/>
          <w:sz w:val="24"/>
          <w:szCs w:val="24"/>
        </w:rPr>
        <w:t xml:space="preserve">г. Новосибирск, </w:t>
      </w:r>
      <w:r w:rsidR="00391D17">
        <w:rPr>
          <w:rFonts w:ascii="Times New Roman" w:hAnsi="Times New Roman"/>
          <w:bCs/>
          <w:sz w:val="24"/>
          <w:szCs w:val="24"/>
        </w:rPr>
        <w:t>Калининский</w:t>
      </w:r>
      <w:r w:rsidR="00146314">
        <w:rPr>
          <w:rFonts w:ascii="Times New Roman" w:hAnsi="Times New Roman"/>
          <w:bCs/>
          <w:sz w:val="24"/>
          <w:szCs w:val="24"/>
        </w:rPr>
        <w:t xml:space="preserve"> </w:t>
      </w:r>
      <w:r w:rsidR="003E6B2D" w:rsidRPr="003E6B2D">
        <w:rPr>
          <w:rFonts w:ascii="Times New Roman" w:hAnsi="Times New Roman" w:cs="Times New Roman"/>
          <w:bCs/>
          <w:sz w:val="24"/>
          <w:szCs w:val="24"/>
        </w:rPr>
        <w:t xml:space="preserve">район, </w:t>
      </w:r>
      <w:r w:rsidR="00391D17">
        <w:rPr>
          <w:rFonts w:ascii="Times New Roman" w:hAnsi="Times New Roman" w:cs="Times New Roman"/>
          <w:bCs/>
          <w:sz w:val="24"/>
          <w:szCs w:val="24"/>
        </w:rPr>
        <w:t>ул.</w:t>
      </w:r>
      <w:r w:rsidR="00457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ADC">
        <w:rPr>
          <w:rFonts w:ascii="Times New Roman" w:hAnsi="Times New Roman" w:cs="Times New Roman"/>
          <w:bCs/>
          <w:sz w:val="24"/>
          <w:szCs w:val="24"/>
        </w:rPr>
        <w:t>Танковая</w:t>
      </w:r>
      <w:r w:rsidR="00C1652D">
        <w:rPr>
          <w:rFonts w:ascii="Times New Roman" w:hAnsi="Times New Roman" w:cs="Times New Roman"/>
          <w:bCs/>
          <w:sz w:val="24"/>
          <w:szCs w:val="24"/>
        </w:rPr>
        <w:t>,</w:t>
      </w:r>
      <w:r w:rsidR="00391D17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685ADC">
        <w:rPr>
          <w:rFonts w:ascii="Times New Roman" w:hAnsi="Times New Roman" w:cs="Times New Roman"/>
          <w:bCs/>
          <w:sz w:val="24"/>
          <w:szCs w:val="24"/>
        </w:rPr>
        <w:t>9</w:t>
      </w:r>
      <w:r w:rsidR="00391D17">
        <w:rPr>
          <w:rFonts w:ascii="Times New Roman" w:hAnsi="Times New Roman" w:cs="Times New Roman"/>
          <w:bCs/>
          <w:sz w:val="24"/>
          <w:szCs w:val="24"/>
        </w:rPr>
        <w:t>.</w:t>
      </w:r>
    </w:p>
    <w:p w:rsidR="00DD0F49" w:rsidRPr="00D753D5" w:rsidRDefault="00DD0F49" w:rsidP="0068642C">
      <w:pPr>
        <w:pStyle w:val="a3"/>
        <w:tabs>
          <w:tab w:val="left" w:pos="851"/>
        </w:tabs>
        <w:spacing w:line="240" w:lineRule="auto"/>
        <w:ind w:right="-2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4. </w:t>
      </w:r>
      <w:r w:rsidRPr="00D753D5">
        <w:rPr>
          <w:rFonts w:ascii="Times New Roman" w:hAnsi="Times New Roman"/>
          <w:szCs w:val="24"/>
        </w:rPr>
        <w:t xml:space="preserve">Размер ежемесячной арендной платы установить в размере начальной суммы арендной платы (с НДС 20%), определенной на основании отчета независимого оценщика и равной </w:t>
      </w:r>
      <w:r w:rsidR="00BA3A55">
        <w:rPr>
          <w:rFonts w:ascii="Times New Roman" w:hAnsi="Times New Roman"/>
          <w:szCs w:val="24"/>
        </w:rPr>
        <w:t>30</w:t>
      </w:r>
      <w:r w:rsidR="00F63810">
        <w:rPr>
          <w:rFonts w:ascii="Times New Roman" w:hAnsi="Times New Roman"/>
          <w:szCs w:val="24"/>
        </w:rPr>
        <w:t xml:space="preserve"> </w:t>
      </w:r>
      <w:r w:rsidR="00BA3A55">
        <w:rPr>
          <w:rFonts w:ascii="Times New Roman" w:hAnsi="Times New Roman"/>
          <w:szCs w:val="24"/>
        </w:rPr>
        <w:t>2</w:t>
      </w:r>
      <w:r w:rsidR="00F63810">
        <w:rPr>
          <w:rFonts w:ascii="Times New Roman" w:hAnsi="Times New Roman"/>
          <w:szCs w:val="24"/>
        </w:rPr>
        <w:t xml:space="preserve">00 </w:t>
      </w:r>
      <w:r>
        <w:rPr>
          <w:rFonts w:ascii="Times New Roman" w:hAnsi="Times New Roman"/>
          <w:szCs w:val="24"/>
        </w:rPr>
        <w:t>(</w:t>
      </w:r>
      <w:r w:rsidR="00BA3A55">
        <w:rPr>
          <w:rFonts w:ascii="Times New Roman" w:hAnsi="Times New Roman"/>
          <w:szCs w:val="24"/>
        </w:rPr>
        <w:t>Тридцать</w:t>
      </w:r>
      <w:r w:rsidR="00F63810">
        <w:rPr>
          <w:rFonts w:ascii="Times New Roman" w:hAnsi="Times New Roman"/>
          <w:szCs w:val="24"/>
        </w:rPr>
        <w:t xml:space="preserve"> тысяч </w:t>
      </w:r>
      <w:r w:rsidR="00BA3A55">
        <w:rPr>
          <w:rFonts w:ascii="Times New Roman" w:hAnsi="Times New Roman"/>
          <w:szCs w:val="24"/>
        </w:rPr>
        <w:t>двести</w:t>
      </w:r>
      <w:r w:rsidRPr="00AA6F48">
        <w:rPr>
          <w:rFonts w:ascii="Times New Roman" w:hAnsi="Times New Roman"/>
          <w:szCs w:val="24"/>
        </w:rPr>
        <w:t>) рубл</w:t>
      </w:r>
      <w:r w:rsidR="002D45D9">
        <w:rPr>
          <w:rFonts w:ascii="Times New Roman" w:hAnsi="Times New Roman"/>
          <w:szCs w:val="24"/>
        </w:rPr>
        <w:t>ей</w:t>
      </w:r>
      <w:r w:rsidRPr="00AA6F48">
        <w:rPr>
          <w:rFonts w:ascii="Times New Roman" w:hAnsi="Times New Roman"/>
          <w:szCs w:val="24"/>
        </w:rPr>
        <w:t xml:space="preserve"> 00 копеек</w:t>
      </w:r>
      <w:r w:rsidRPr="00D753D5">
        <w:rPr>
          <w:rFonts w:ascii="Times New Roman" w:hAnsi="Times New Roman"/>
          <w:szCs w:val="24"/>
        </w:rPr>
        <w:t>.</w:t>
      </w:r>
    </w:p>
    <w:p w:rsidR="00DD0F49" w:rsidRDefault="00DD0F49" w:rsidP="0068642C">
      <w:pPr>
        <w:pStyle w:val="a3"/>
        <w:spacing w:line="240" w:lineRule="auto"/>
        <w:ind w:right="-2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5. </w:t>
      </w:r>
      <w:r w:rsidRPr="001908D3">
        <w:rPr>
          <w:rFonts w:ascii="Times New Roman" w:hAnsi="Times New Roman"/>
          <w:szCs w:val="24"/>
        </w:rPr>
        <w:t xml:space="preserve">Задаток в сумме </w:t>
      </w:r>
      <w:r w:rsidR="00BA3A55">
        <w:rPr>
          <w:rFonts w:ascii="Times New Roman" w:hAnsi="Times New Roman"/>
          <w:szCs w:val="24"/>
        </w:rPr>
        <w:t>60</w:t>
      </w:r>
      <w:r w:rsidR="00A36F63">
        <w:rPr>
          <w:rFonts w:ascii="Times New Roman" w:hAnsi="Times New Roman"/>
          <w:szCs w:val="24"/>
        </w:rPr>
        <w:t xml:space="preserve"> </w:t>
      </w:r>
      <w:r w:rsidR="00BA3A55">
        <w:rPr>
          <w:rFonts w:ascii="Times New Roman" w:hAnsi="Times New Roman"/>
          <w:szCs w:val="24"/>
        </w:rPr>
        <w:t>4</w:t>
      </w:r>
      <w:r w:rsidR="00A36F63">
        <w:rPr>
          <w:rFonts w:ascii="Times New Roman" w:hAnsi="Times New Roman"/>
          <w:szCs w:val="24"/>
        </w:rPr>
        <w:t>00 (</w:t>
      </w:r>
      <w:r w:rsidR="00BA3A55">
        <w:rPr>
          <w:rFonts w:ascii="Times New Roman" w:hAnsi="Times New Roman"/>
          <w:szCs w:val="24"/>
        </w:rPr>
        <w:t>Шестьдесят</w:t>
      </w:r>
      <w:r w:rsidR="00F63810">
        <w:rPr>
          <w:rFonts w:ascii="Times New Roman" w:hAnsi="Times New Roman"/>
          <w:szCs w:val="24"/>
        </w:rPr>
        <w:t xml:space="preserve"> тысяч </w:t>
      </w:r>
      <w:r w:rsidR="00BA3A55">
        <w:rPr>
          <w:rFonts w:ascii="Times New Roman" w:hAnsi="Times New Roman"/>
          <w:szCs w:val="24"/>
        </w:rPr>
        <w:t>четыреста</w:t>
      </w:r>
      <w:r w:rsidR="003E6B2D" w:rsidRPr="00AA6F48">
        <w:rPr>
          <w:rFonts w:ascii="Times New Roman" w:hAnsi="Times New Roman"/>
          <w:szCs w:val="24"/>
        </w:rPr>
        <w:t>) рубл</w:t>
      </w:r>
      <w:r w:rsidR="002D45D9">
        <w:rPr>
          <w:rFonts w:ascii="Times New Roman" w:hAnsi="Times New Roman"/>
          <w:szCs w:val="24"/>
        </w:rPr>
        <w:t>ей</w:t>
      </w:r>
      <w:r w:rsidR="003E6B2D" w:rsidRPr="00AA6F48">
        <w:rPr>
          <w:rFonts w:ascii="Times New Roman" w:hAnsi="Times New Roman"/>
          <w:szCs w:val="24"/>
        </w:rPr>
        <w:t xml:space="preserve"> 00 копеек</w:t>
      </w:r>
      <w:r w:rsidRPr="00E97A5D">
        <w:rPr>
          <w:rFonts w:ascii="Times New Roman" w:hAnsi="Times New Roman"/>
          <w:szCs w:val="24"/>
        </w:rPr>
        <w:t xml:space="preserve"> </w:t>
      </w:r>
      <w:r w:rsidR="00BA3A55">
        <w:rPr>
          <w:rFonts w:ascii="Times New Roman" w:hAnsi="Times New Roman"/>
          <w:szCs w:val="24"/>
        </w:rPr>
        <w:t>засчитать в</w:t>
      </w:r>
      <w:r w:rsidR="0068642C">
        <w:rPr>
          <w:rFonts w:ascii="Times New Roman" w:hAnsi="Times New Roman"/>
          <w:szCs w:val="24"/>
        </w:rPr>
        <w:t xml:space="preserve"> </w:t>
      </w:r>
      <w:r w:rsidRPr="001908D3">
        <w:rPr>
          <w:rFonts w:ascii="Times New Roman" w:hAnsi="Times New Roman"/>
          <w:szCs w:val="24"/>
        </w:rPr>
        <w:t>счет арендной платы по договору аренды.</w:t>
      </w:r>
    </w:p>
    <w:p w:rsidR="00DD0F49" w:rsidRDefault="00DD0F49" w:rsidP="00DD0F49">
      <w:pPr>
        <w:pStyle w:val="ConsPlusNonformat"/>
        <w:widowControl/>
        <w:ind w:left="-426" w:right="-257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D0F49" w:rsidRDefault="00DD0F49" w:rsidP="00DD0F49">
      <w:pPr>
        <w:pStyle w:val="ConsPlusNonformat"/>
        <w:widowControl/>
        <w:ind w:left="-426" w:right="-257" w:firstLine="426"/>
        <w:jc w:val="both"/>
        <w:rPr>
          <w:rFonts w:ascii="Times New Roman" w:hAnsi="Times New Roman"/>
          <w:szCs w:val="24"/>
        </w:rPr>
      </w:pPr>
    </w:p>
    <w:p w:rsidR="00DD0F49" w:rsidRDefault="00DD0F49" w:rsidP="00DD0F49">
      <w:pPr>
        <w:pStyle w:val="ConsPlusNonformat"/>
        <w:widowControl/>
        <w:ind w:left="-426" w:right="-257" w:firstLine="426"/>
        <w:jc w:val="both"/>
        <w:rPr>
          <w:rFonts w:ascii="Times New Roman" w:hAnsi="Times New Roman"/>
          <w:szCs w:val="24"/>
        </w:rPr>
      </w:pPr>
    </w:p>
    <w:p w:rsidR="00DD0F49" w:rsidRDefault="00DD0F49" w:rsidP="00DD0F49">
      <w:pPr>
        <w:pStyle w:val="ConsPlusNonformat"/>
        <w:widowControl/>
        <w:ind w:left="-426" w:right="-257" w:firstLine="426"/>
        <w:jc w:val="both"/>
        <w:rPr>
          <w:rFonts w:ascii="Times New Roman" w:hAnsi="Times New Roman"/>
          <w:szCs w:val="24"/>
        </w:rPr>
      </w:pPr>
    </w:p>
    <w:p w:rsidR="009A3CC5" w:rsidRDefault="009A3CC5" w:rsidP="00DD0F49">
      <w:pPr>
        <w:pStyle w:val="ConsPlusNonformat"/>
        <w:widowControl/>
        <w:ind w:left="-426" w:right="-257" w:firstLine="426"/>
        <w:jc w:val="both"/>
        <w:rPr>
          <w:rFonts w:ascii="Times New Roman" w:hAnsi="Times New Roman"/>
          <w:szCs w:val="24"/>
        </w:rPr>
      </w:pPr>
    </w:p>
    <w:p w:rsidR="00DD0F49" w:rsidRDefault="00DD0F49" w:rsidP="00DD0F49">
      <w:pPr>
        <w:pStyle w:val="ConsPlusNonformat"/>
        <w:widowControl/>
        <w:ind w:right="-257"/>
        <w:jc w:val="both"/>
        <w:rPr>
          <w:rFonts w:ascii="Times New Roman" w:hAnsi="Times New Roman"/>
          <w:szCs w:val="24"/>
        </w:rPr>
      </w:pPr>
    </w:p>
    <w:p w:rsidR="00C602B0" w:rsidRDefault="00C602B0" w:rsidP="00DD0F49">
      <w:pPr>
        <w:pStyle w:val="ConsPlusNonformat"/>
        <w:widowControl/>
        <w:ind w:right="-257"/>
        <w:jc w:val="both"/>
        <w:rPr>
          <w:rFonts w:ascii="Times New Roman" w:hAnsi="Times New Roman"/>
          <w:szCs w:val="24"/>
        </w:rPr>
      </w:pPr>
    </w:p>
    <w:p w:rsidR="009B1B48" w:rsidRDefault="009B1B48" w:rsidP="00DD0F49">
      <w:pPr>
        <w:ind w:firstLine="567"/>
        <w:jc w:val="both"/>
      </w:pPr>
    </w:p>
    <w:p w:rsidR="009B1B48" w:rsidRDefault="009B1B48" w:rsidP="00DD0F49">
      <w:pPr>
        <w:ind w:firstLine="567"/>
        <w:jc w:val="both"/>
      </w:pPr>
    </w:p>
    <w:p w:rsidR="009B1B48" w:rsidRDefault="009B1B48" w:rsidP="00DD0F49">
      <w:pPr>
        <w:ind w:firstLine="567"/>
        <w:jc w:val="both"/>
      </w:pPr>
    </w:p>
    <w:p w:rsidR="002430AC" w:rsidRPr="00A524FD" w:rsidRDefault="00DD0F49" w:rsidP="00DD0F49">
      <w:pPr>
        <w:ind w:firstLine="567"/>
        <w:jc w:val="both"/>
        <w:rPr>
          <w:kern w:val="28"/>
        </w:rPr>
      </w:pPr>
      <w:r w:rsidRPr="000457CC">
        <w:lastRenderedPageBreak/>
        <w:t>Настоящий протокол составлен в 2-х экземплярах (один -</w:t>
      </w:r>
      <w:r>
        <w:t xml:space="preserve"> </w:t>
      </w:r>
      <w:r w:rsidRPr="000457CC">
        <w:t>для организатора торгов, один -</w:t>
      </w:r>
      <w:r>
        <w:t xml:space="preserve"> </w:t>
      </w:r>
      <w:r w:rsidRPr="000457CC">
        <w:t>для единственного участника, которому предложено заключить договор аренды).</w:t>
      </w:r>
    </w:p>
    <w:p w:rsidR="002430AC" w:rsidRPr="00A524FD" w:rsidRDefault="002430AC" w:rsidP="00417A48">
      <w:pPr>
        <w:ind w:firstLine="567"/>
        <w:jc w:val="both"/>
        <w:rPr>
          <w:kern w:val="28"/>
        </w:rPr>
      </w:pPr>
    </w:p>
    <w:p w:rsidR="00FD7AFF" w:rsidRPr="00A524FD" w:rsidRDefault="00FD7AFF" w:rsidP="00417A48">
      <w:pPr>
        <w:ind w:firstLine="567"/>
        <w:jc w:val="both"/>
        <w:rPr>
          <w:kern w:val="28"/>
        </w:rPr>
      </w:pPr>
    </w:p>
    <w:p w:rsidR="00FD7AFF" w:rsidRPr="00A524FD" w:rsidRDefault="00FD7AFF" w:rsidP="00417A48">
      <w:pPr>
        <w:ind w:firstLine="567"/>
        <w:jc w:val="both"/>
        <w:rPr>
          <w:kern w:val="28"/>
        </w:rPr>
      </w:pPr>
    </w:p>
    <w:p w:rsidR="003C6844" w:rsidRPr="00A524FD" w:rsidRDefault="003C6844" w:rsidP="00417A48">
      <w:pPr>
        <w:ind w:firstLine="567"/>
        <w:jc w:val="both"/>
        <w:rPr>
          <w:kern w:val="28"/>
        </w:rPr>
      </w:pPr>
    </w:p>
    <w:p w:rsidR="004A1FD3" w:rsidRPr="00A524FD" w:rsidRDefault="004A1FD3" w:rsidP="004A1FD3">
      <w:pPr>
        <w:pStyle w:val="20"/>
        <w:rPr>
          <w:rFonts w:ascii="Times New Roman" w:hAnsi="Times New Roman"/>
          <w:szCs w:val="24"/>
        </w:rPr>
      </w:pPr>
      <w:r w:rsidRPr="00A524FD">
        <w:rPr>
          <w:rFonts w:ascii="Times New Roman" w:hAnsi="Times New Roman"/>
          <w:szCs w:val="24"/>
        </w:rPr>
        <w:t>Члены комиссии</w:t>
      </w:r>
    </w:p>
    <w:p w:rsidR="004A1FD3" w:rsidRPr="00A524FD" w:rsidRDefault="004A1FD3" w:rsidP="004A1FD3">
      <w:pPr>
        <w:pStyle w:val="20"/>
        <w:rPr>
          <w:rFonts w:ascii="Times New Roman" w:hAnsi="Times New Roman"/>
          <w:szCs w:val="24"/>
        </w:rPr>
      </w:pPr>
    </w:p>
    <w:p w:rsidR="004329A6" w:rsidRPr="00B36B24" w:rsidRDefault="004329A6" w:rsidP="004329A6">
      <w:pPr>
        <w:pStyle w:val="20"/>
        <w:spacing w:line="360" w:lineRule="auto"/>
        <w:ind w:firstLine="720"/>
        <w:rPr>
          <w:rFonts w:ascii="Times New Roman" w:hAnsi="Times New Roman"/>
        </w:rPr>
      </w:pPr>
      <w:r w:rsidRPr="00B36B24">
        <w:rPr>
          <w:rFonts w:ascii="Times New Roman" w:hAnsi="Times New Roman"/>
        </w:rPr>
        <w:t>__________________ Э. В. Беляцкий</w:t>
      </w:r>
      <w:r w:rsidRPr="00B36B24">
        <w:rPr>
          <w:rFonts w:ascii="Times New Roman" w:hAnsi="Times New Roman"/>
        </w:rPr>
        <w:tab/>
      </w:r>
      <w:r w:rsidRPr="00B36B24">
        <w:rPr>
          <w:rFonts w:ascii="Times New Roman" w:hAnsi="Times New Roman"/>
        </w:rPr>
        <w:tab/>
        <w:t>___</w:t>
      </w:r>
      <w:r>
        <w:rPr>
          <w:rFonts w:ascii="Times New Roman" w:hAnsi="Times New Roman"/>
        </w:rPr>
        <w:t>_______________ Т. А. Кисель</w:t>
      </w:r>
    </w:p>
    <w:p w:rsidR="004329A6" w:rsidRDefault="004329A6" w:rsidP="004329A6">
      <w:pPr>
        <w:pStyle w:val="20"/>
        <w:spacing w:line="360" w:lineRule="auto"/>
        <w:ind w:left="720" w:firstLine="0"/>
        <w:rPr>
          <w:rFonts w:ascii="Times New Roman" w:hAnsi="Times New Roman"/>
        </w:rPr>
      </w:pPr>
      <w:r w:rsidRPr="00B36B24">
        <w:rPr>
          <w:rFonts w:ascii="Times New Roman" w:hAnsi="Times New Roman"/>
        </w:rPr>
        <w:t>__________________ В.</w:t>
      </w:r>
      <w:r w:rsidRPr="0059586F">
        <w:rPr>
          <w:rFonts w:ascii="Times New Roman" w:hAnsi="Times New Roman"/>
        </w:rPr>
        <w:t xml:space="preserve"> </w:t>
      </w:r>
      <w:r w:rsidRPr="00B36B24">
        <w:rPr>
          <w:rFonts w:ascii="Times New Roman" w:hAnsi="Times New Roman"/>
        </w:rPr>
        <w:t>В. Катышев</w:t>
      </w:r>
      <w:r w:rsidRPr="00B36B24">
        <w:rPr>
          <w:rFonts w:ascii="Times New Roman" w:hAnsi="Times New Roman"/>
        </w:rPr>
        <w:tab/>
      </w:r>
      <w:r w:rsidRPr="00B36B24">
        <w:rPr>
          <w:rFonts w:ascii="Times New Roman" w:hAnsi="Times New Roman"/>
        </w:rPr>
        <w:tab/>
        <w:t xml:space="preserve">__________________ </w:t>
      </w:r>
      <w:r>
        <w:rPr>
          <w:rFonts w:ascii="Times New Roman" w:hAnsi="Times New Roman"/>
        </w:rPr>
        <w:t>О. В. Лукашенко</w:t>
      </w:r>
    </w:p>
    <w:p w:rsidR="004329A6" w:rsidRDefault="004329A6" w:rsidP="004329A6">
      <w:pPr>
        <w:spacing w:line="360" w:lineRule="auto"/>
        <w:ind w:firstLine="708"/>
        <w:jc w:val="both"/>
      </w:pPr>
      <w:r w:rsidRPr="00B36B24">
        <w:t xml:space="preserve">__________________ </w:t>
      </w:r>
      <w:r w:rsidR="00387B88">
        <w:t>А</w:t>
      </w:r>
      <w:r w:rsidRPr="00B36B24">
        <w:t xml:space="preserve">. </w:t>
      </w:r>
      <w:r w:rsidR="00387B88">
        <w:t>И</w:t>
      </w:r>
      <w:r w:rsidRPr="00B36B24">
        <w:t xml:space="preserve">. </w:t>
      </w:r>
      <w:r w:rsidR="00387B88">
        <w:t>Борисенко</w:t>
      </w:r>
      <w:r w:rsidRPr="00B36B24">
        <w:tab/>
      </w:r>
      <w:r w:rsidRPr="00B36B24">
        <w:tab/>
        <w:t xml:space="preserve">__________________ </w:t>
      </w:r>
      <w:r>
        <w:t>Е. К. Смирнов</w:t>
      </w:r>
    </w:p>
    <w:p w:rsidR="00387B88" w:rsidRDefault="00387B88" w:rsidP="004329A6">
      <w:pPr>
        <w:spacing w:line="360" w:lineRule="auto"/>
        <w:ind w:firstLine="708"/>
        <w:jc w:val="both"/>
      </w:pPr>
      <w:r>
        <w:t>__________________ О. И. Карпенко</w:t>
      </w:r>
    </w:p>
    <w:p w:rsidR="007B5E03" w:rsidRDefault="007B5E03" w:rsidP="004A1FD3">
      <w:pPr>
        <w:pStyle w:val="20"/>
        <w:rPr>
          <w:rFonts w:ascii="Times New Roman" w:hAnsi="Times New Roman"/>
        </w:rPr>
      </w:pPr>
    </w:p>
    <w:sectPr w:rsidR="007B5E03" w:rsidSect="003E6B2D">
      <w:pgSz w:w="11906" w:h="16838"/>
      <w:pgMar w:top="567" w:right="991" w:bottom="35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417"/>
    <w:multiLevelType w:val="hybridMultilevel"/>
    <w:tmpl w:val="53DA6178"/>
    <w:lvl w:ilvl="0" w:tplc="C3063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C67ED8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6B4854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74216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270C36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C80CD6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DB004C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194622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257A7F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9D6BC8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3419D1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6361C2"/>
    <w:multiLevelType w:val="hybridMultilevel"/>
    <w:tmpl w:val="1BB416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25322C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CA5C10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21F88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F1466A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840C1A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EB7B02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1A2DEF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983151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556468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4E2B28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965D8C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E85516"/>
    <w:multiLevelType w:val="hybridMultilevel"/>
    <w:tmpl w:val="DE68E444"/>
    <w:lvl w:ilvl="0" w:tplc="35E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18"/>
  </w:num>
  <w:num w:numId="5">
    <w:abstractNumId w:val="12"/>
  </w:num>
  <w:num w:numId="6">
    <w:abstractNumId w:val="21"/>
  </w:num>
  <w:num w:numId="7">
    <w:abstractNumId w:val="22"/>
  </w:num>
  <w:num w:numId="8">
    <w:abstractNumId w:val="17"/>
  </w:num>
  <w:num w:numId="9">
    <w:abstractNumId w:val="15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 w:numId="17">
    <w:abstractNumId w:val="8"/>
  </w:num>
  <w:num w:numId="18">
    <w:abstractNumId w:val="9"/>
  </w:num>
  <w:num w:numId="19">
    <w:abstractNumId w:val="16"/>
  </w:num>
  <w:num w:numId="20">
    <w:abstractNumId w:val="23"/>
  </w:num>
  <w:num w:numId="21">
    <w:abstractNumId w:val="19"/>
  </w:num>
  <w:num w:numId="22">
    <w:abstractNumId w:val="2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6D6F"/>
    <w:rsid w:val="00000955"/>
    <w:rsid w:val="0000277B"/>
    <w:rsid w:val="00002CE9"/>
    <w:rsid w:val="000035C2"/>
    <w:rsid w:val="00005279"/>
    <w:rsid w:val="00007134"/>
    <w:rsid w:val="0001294F"/>
    <w:rsid w:val="0002052F"/>
    <w:rsid w:val="000233DE"/>
    <w:rsid w:val="00024D36"/>
    <w:rsid w:val="00032EAB"/>
    <w:rsid w:val="00042151"/>
    <w:rsid w:val="00042E7A"/>
    <w:rsid w:val="00043648"/>
    <w:rsid w:val="00045191"/>
    <w:rsid w:val="000467BF"/>
    <w:rsid w:val="00046C85"/>
    <w:rsid w:val="00047FB8"/>
    <w:rsid w:val="0005556C"/>
    <w:rsid w:val="00070752"/>
    <w:rsid w:val="00071B94"/>
    <w:rsid w:val="00072548"/>
    <w:rsid w:val="000735C6"/>
    <w:rsid w:val="0008222E"/>
    <w:rsid w:val="0008406D"/>
    <w:rsid w:val="0008442C"/>
    <w:rsid w:val="00085B99"/>
    <w:rsid w:val="00087883"/>
    <w:rsid w:val="000903BC"/>
    <w:rsid w:val="000A7CAE"/>
    <w:rsid w:val="000B01CE"/>
    <w:rsid w:val="000B13A1"/>
    <w:rsid w:val="000B1B79"/>
    <w:rsid w:val="000B46D1"/>
    <w:rsid w:val="000B593A"/>
    <w:rsid w:val="000B59C1"/>
    <w:rsid w:val="000C0E09"/>
    <w:rsid w:val="000C13FE"/>
    <w:rsid w:val="000C6769"/>
    <w:rsid w:val="000C7D82"/>
    <w:rsid w:val="000D321A"/>
    <w:rsid w:val="000D6B07"/>
    <w:rsid w:val="000E11CB"/>
    <w:rsid w:val="000E13D6"/>
    <w:rsid w:val="000E3350"/>
    <w:rsid w:val="000F4F48"/>
    <w:rsid w:val="000F69E8"/>
    <w:rsid w:val="000F6A8D"/>
    <w:rsid w:val="00102E92"/>
    <w:rsid w:val="00105955"/>
    <w:rsid w:val="001064F7"/>
    <w:rsid w:val="001101D4"/>
    <w:rsid w:val="00112C26"/>
    <w:rsid w:val="00114A6E"/>
    <w:rsid w:val="00114ACE"/>
    <w:rsid w:val="00115C8A"/>
    <w:rsid w:val="001234F1"/>
    <w:rsid w:val="001235C9"/>
    <w:rsid w:val="001255E4"/>
    <w:rsid w:val="00125909"/>
    <w:rsid w:val="0013165C"/>
    <w:rsid w:val="00131B08"/>
    <w:rsid w:val="00132570"/>
    <w:rsid w:val="00141C7A"/>
    <w:rsid w:val="00142CB5"/>
    <w:rsid w:val="00146314"/>
    <w:rsid w:val="0014707E"/>
    <w:rsid w:val="001539F4"/>
    <w:rsid w:val="00157175"/>
    <w:rsid w:val="00162501"/>
    <w:rsid w:val="001665E2"/>
    <w:rsid w:val="00166B4F"/>
    <w:rsid w:val="0018085A"/>
    <w:rsid w:val="00180C70"/>
    <w:rsid w:val="00181302"/>
    <w:rsid w:val="001816AE"/>
    <w:rsid w:val="001834BE"/>
    <w:rsid w:val="00184C7F"/>
    <w:rsid w:val="00184D22"/>
    <w:rsid w:val="00185138"/>
    <w:rsid w:val="001902AD"/>
    <w:rsid w:val="00193457"/>
    <w:rsid w:val="00193C61"/>
    <w:rsid w:val="00196F7A"/>
    <w:rsid w:val="001A255D"/>
    <w:rsid w:val="001A3A7C"/>
    <w:rsid w:val="001A48EB"/>
    <w:rsid w:val="001A68CC"/>
    <w:rsid w:val="001B2A50"/>
    <w:rsid w:val="001B4549"/>
    <w:rsid w:val="001B7D8B"/>
    <w:rsid w:val="001C0E78"/>
    <w:rsid w:val="001C3410"/>
    <w:rsid w:val="001C62FF"/>
    <w:rsid w:val="001D10AB"/>
    <w:rsid w:val="001D3286"/>
    <w:rsid w:val="001D36BE"/>
    <w:rsid w:val="001D5893"/>
    <w:rsid w:val="001D6B2D"/>
    <w:rsid w:val="001D706F"/>
    <w:rsid w:val="001D7CEF"/>
    <w:rsid w:val="001E4892"/>
    <w:rsid w:val="001E77CC"/>
    <w:rsid w:val="001F12E2"/>
    <w:rsid w:val="001F4EA8"/>
    <w:rsid w:val="0020110F"/>
    <w:rsid w:val="00207B77"/>
    <w:rsid w:val="00210EC6"/>
    <w:rsid w:val="00213776"/>
    <w:rsid w:val="00214470"/>
    <w:rsid w:val="00220B66"/>
    <w:rsid w:val="002212F4"/>
    <w:rsid w:val="002232D7"/>
    <w:rsid w:val="002248D9"/>
    <w:rsid w:val="00225B31"/>
    <w:rsid w:val="00225D20"/>
    <w:rsid w:val="00226568"/>
    <w:rsid w:val="00226926"/>
    <w:rsid w:val="002420AF"/>
    <w:rsid w:val="002426F1"/>
    <w:rsid w:val="002430AC"/>
    <w:rsid w:val="00245EF4"/>
    <w:rsid w:val="00246B4F"/>
    <w:rsid w:val="00261420"/>
    <w:rsid w:val="00261C61"/>
    <w:rsid w:val="00262AB6"/>
    <w:rsid w:val="00263718"/>
    <w:rsid w:val="0026385A"/>
    <w:rsid w:val="00274C31"/>
    <w:rsid w:val="002758E9"/>
    <w:rsid w:val="00276791"/>
    <w:rsid w:val="002807D1"/>
    <w:rsid w:val="00281497"/>
    <w:rsid w:val="0028227D"/>
    <w:rsid w:val="00285C79"/>
    <w:rsid w:val="00286D85"/>
    <w:rsid w:val="00290DEE"/>
    <w:rsid w:val="00291700"/>
    <w:rsid w:val="002A28E4"/>
    <w:rsid w:val="002A296A"/>
    <w:rsid w:val="002A6FC1"/>
    <w:rsid w:val="002B1747"/>
    <w:rsid w:val="002B18B8"/>
    <w:rsid w:val="002B1F95"/>
    <w:rsid w:val="002B3615"/>
    <w:rsid w:val="002D45D9"/>
    <w:rsid w:val="002D60B5"/>
    <w:rsid w:val="002D7825"/>
    <w:rsid w:val="002E3DF3"/>
    <w:rsid w:val="002E5ED2"/>
    <w:rsid w:val="002E66D8"/>
    <w:rsid w:val="002E74B1"/>
    <w:rsid w:val="002F2925"/>
    <w:rsid w:val="002F2FC7"/>
    <w:rsid w:val="002F5C00"/>
    <w:rsid w:val="003002E4"/>
    <w:rsid w:val="00301737"/>
    <w:rsid w:val="00304F40"/>
    <w:rsid w:val="00306394"/>
    <w:rsid w:val="00311BE6"/>
    <w:rsid w:val="00311D8C"/>
    <w:rsid w:val="003149FB"/>
    <w:rsid w:val="003179A2"/>
    <w:rsid w:val="00324BAC"/>
    <w:rsid w:val="00325924"/>
    <w:rsid w:val="0033093D"/>
    <w:rsid w:val="003319B5"/>
    <w:rsid w:val="0033220C"/>
    <w:rsid w:val="00333422"/>
    <w:rsid w:val="003338E6"/>
    <w:rsid w:val="00337AB3"/>
    <w:rsid w:val="003434AF"/>
    <w:rsid w:val="00343A7B"/>
    <w:rsid w:val="003539F3"/>
    <w:rsid w:val="003613EA"/>
    <w:rsid w:val="00361982"/>
    <w:rsid w:val="00363515"/>
    <w:rsid w:val="0037039B"/>
    <w:rsid w:val="003716C9"/>
    <w:rsid w:val="00373185"/>
    <w:rsid w:val="00377876"/>
    <w:rsid w:val="00377C6C"/>
    <w:rsid w:val="00382511"/>
    <w:rsid w:val="00386951"/>
    <w:rsid w:val="00387B88"/>
    <w:rsid w:val="00391D17"/>
    <w:rsid w:val="0039236D"/>
    <w:rsid w:val="00393822"/>
    <w:rsid w:val="00393909"/>
    <w:rsid w:val="00395D32"/>
    <w:rsid w:val="00396212"/>
    <w:rsid w:val="00396C92"/>
    <w:rsid w:val="00397C43"/>
    <w:rsid w:val="003A3885"/>
    <w:rsid w:val="003A5E83"/>
    <w:rsid w:val="003C1EEB"/>
    <w:rsid w:val="003C4A19"/>
    <w:rsid w:val="003C6844"/>
    <w:rsid w:val="003D7335"/>
    <w:rsid w:val="003D7A73"/>
    <w:rsid w:val="003E0631"/>
    <w:rsid w:val="003E0EF4"/>
    <w:rsid w:val="003E1DDD"/>
    <w:rsid w:val="003E20D3"/>
    <w:rsid w:val="003E3C15"/>
    <w:rsid w:val="003E6B2D"/>
    <w:rsid w:val="003E724E"/>
    <w:rsid w:val="003E780E"/>
    <w:rsid w:val="003F0349"/>
    <w:rsid w:val="003F1E9E"/>
    <w:rsid w:val="003F6684"/>
    <w:rsid w:val="003F731A"/>
    <w:rsid w:val="00401031"/>
    <w:rsid w:val="004029F6"/>
    <w:rsid w:val="00406536"/>
    <w:rsid w:val="00412C9E"/>
    <w:rsid w:val="0041555C"/>
    <w:rsid w:val="004157D8"/>
    <w:rsid w:val="00417312"/>
    <w:rsid w:val="00417A48"/>
    <w:rsid w:val="004204D6"/>
    <w:rsid w:val="0042087B"/>
    <w:rsid w:val="00427A09"/>
    <w:rsid w:val="00427E70"/>
    <w:rsid w:val="0043125A"/>
    <w:rsid w:val="004323D7"/>
    <w:rsid w:val="004329A6"/>
    <w:rsid w:val="0043601D"/>
    <w:rsid w:val="004436F1"/>
    <w:rsid w:val="0045089C"/>
    <w:rsid w:val="004515D4"/>
    <w:rsid w:val="004526DA"/>
    <w:rsid w:val="00453503"/>
    <w:rsid w:val="00454BAD"/>
    <w:rsid w:val="00454CFF"/>
    <w:rsid w:val="0045522B"/>
    <w:rsid w:val="00456D36"/>
    <w:rsid w:val="004572B7"/>
    <w:rsid w:val="00457775"/>
    <w:rsid w:val="004620E3"/>
    <w:rsid w:val="004647C3"/>
    <w:rsid w:val="0047080A"/>
    <w:rsid w:val="00472D86"/>
    <w:rsid w:val="00474109"/>
    <w:rsid w:val="00474F06"/>
    <w:rsid w:val="00486F3E"/>
    <w:rsid w:val="00491B23"/>
    <w:rsid w:val="004920C8"/>
    <w:rsid w:val="00494A18"/>
    <w:rsid w:val="00497063"/>
    <w:rsid w:val="004A0365"/>
    <w:rsid w:val="004A18FC"/>
    <w:rsid w:val="004A1FD3"/>
    <w:rsid w:val="004A3588"/>
    <w:rsid w:val="004B557B"/>
    <w:rsid w:val="004C5FCC"/>
    <w:rsid w:val="004C6441"/>
    <w:rsid w:val="004D2A46"/>
    <w:rsid w:val="004D53E0"/>
    <w:rsid w:val="004D623C"/>
    <w:rsid w:val="004E0E91"/>
    <w:rsid w:val="004E7191"/>
    <w:rsid w:val="004F5C88"/>
    <w:rsid w:val="004F5E8C"/>
    <w:rsid w:val="004F6764"/>
    <w:rsid w:val="004F7406"/>
    <w:rsid w:val="004F79F4"/>
    <w:rsid w:val="005115C1"/>
    <w:rsid w:val="00514CDC"/>
    <w:rsid w:val="00517F37"/>
    <w:rsid w:val="005201CC"/>
    <w:rsid w:val="00523032"/>
    <w:rsid w:val="00526B87"/>
    <w:rsid w:val="00526EC9"/>
    <w:rsid w:val="005324A8"/>
    <w:rsid w:val="005346E9"/>
    <w:rsid w:val="005362D9"/>
    <w:rsid w:val="005427F8"/>
    <w:rsid w:val="00563ED6"/>
    <w:rsid w:val="0056434E"/>
    <w:rsid w:val="00571D8A"/>
    <w:rsid w:val="005725E8"/>
    <w:rsid w:val="005743CC"/>
    <w:rsid w:val="00576C38"/>
    <w:rsid w:val="00580849"/>
    <w:rsid w:val="00580EDA"/>
    <w:rsid w:val="00583370"/>
    <w:rsid w:val="00591940"/>
    <w:rsid w:val="0059223E"/>
    <w:rsid w:val="005935D9"/>
    <w:rsid w:val="005A07E8"/>
    <w:rsid w:val="005A12BC"/>
    <w:rsid w:val="005A222B"/>
    <w:rsid w:val="005A2B09"/>
    <w:rsid w:val="005A39BF"/>
    <w:rsid w:val="005A7456"/>
    <w:rsid w:val="005B0018"/>
    <w:rsid w:val="005B0CE4"/>
    <w:rsid w:val="005B16EB"/>
    <w:rsid w:val="005B492E"/>
    <w:rsid w:val="005B7C7D"/>
    <w:rsid w:val="005D45DE"/>
    <w:rsid w:val="005E095B"/>
    <w:rsid w:val="005E1549"/>
    <w:rsid w:val="005E5483"/>
    <w:rsid w:val="005F0FBD"/>
    <w:rsid w:val="005F1F33"/>
    <w:rsid w:val="005F5F45"/>
    <w:rsid w:val="00603629"/>
    <w:rsid w:val="00605634"/>
    <w:rsid w:val="006110C1"/>
    <w:rsid w:val="00615D7D"/>
    <w:rsid w:val="00616A94"/>
    <w:rsid w:val="00617FA4"/>
    <w:rsid w:val="00622D37"/>
    <w:rsid w:val="00623C82"/>
    <w:rsid w:val="00623EE0"/>
    <w:rsid w:val="00631D06"/>
    <w:rsid w:val="00633F0A"/>
    <w:rsid w:val="00636243"/>
    <w:rsid w:val="00640F28"/>
    <w:rsid w:val="006426D3"/>
    <w:rsid w:val="00650258"/>
    <w:rsid w:val="00650509"/>
    <w:rsid w:val="0065128B"/>
    <w:rsid w:val="006561CB"/>
    <w:rsid w:val="00656E56"/>
    <w:rsid w:val="00657166"/>
    <w:rsid w:val="0066054A"/>
    <w:rsid w:val="00660957"/>
    <w:rsid w:val="00662742"/>
    <w:rsid w:val="00663640"/>
    <w:rsid w:val="00664A63"/>
    <w:rsid w:val="00667543"/>
    <w:rsid w:val="0066774A"/>
    <w:rsid w:val="00667B39"/>
    <w:rsid w:val="00667EA7"/>
    <w:rsid w:val="0067323A"/>
    <w:rsid w:val="006735AD"/>
    <w:rsid w:val="0067416C"/>
    <w:rsid w:val="00685ADC"/>
    <w:rsid w:val="0068642C"/>
    <w:rsid w:val="00687E40"/>
    <w:rsid w:val="00690775"/>
    <w:rsid w:val="00697832"/>
    <w:rsid w:val="006A1804"/>
    <w:rsid w:val="006A40A6"/>
    <w:rsid w:val="006A5247"/>
    <w:rsid w:val="006A6F77"/>
    <w:rsid w:val="006B064E"/>
    <w:rsid w:val="006B0E43"/>
    <w:rsid w:val="006C202E"/>
    <w:rsid w:val="006C6653"/>
    <w:rsid w:val="006C7962"/>
    <w:rsid w:val="006E4B2A"/>
    <w:rsid w:val="006E5268"/>
    <w:rsid w:val="006E67DF"/>
    <w:rsid w:val="006F1833"/>
    <w:rsid w:val="006F3386"/>
    <w:rsid w:val="0070250B"/>
    <w:rsid w:val="0070363F"/>
    <w:rsid w:val="00720AFF"/>
    <w:rsid w:val="00722FBC"/>
    <w:rsid w:val="00725B79"/>
    <w:rsid w:val="00733561"/>
    <w:rsid w:val="0073438B"/>
    <w:rsid w:val="00741B14"/>
    <w:rsid w:val="007451D7"/>
    <w:rsid w:val="00745C85"/>
    <w:rsid w:val="00752819"/>
    <w:rsid w:val="00753FA0"/>
    <w:rsid w:val="00760E73"/>
    <w:rsid w:val="00763459"/>
    <w:rsid w:val="007705F0"/>
    <w:rsid w:val="00777A07"/>
    <w:rsid w:val="00797670"/>
    <w:rsid w:val="00797EFD"/>
    <w:rsid w:val="007A0ECF"/>
    <w:rsid w:val="007A2C4A"/>
    <w:rsid w:val="007A56C7"/>
    <w:rsid w:val="007A572D"/>
    <w:rsid w:val="007A6ECE"/>
    <w:rsid w:val="007A7668"/>
    <w:rsid w:val="007A7955"/>
    <w:rsid w:val="007B5E03"/>
    <w:rsid w:val="007C267E"/>
    <w:rsid w:val="007C2E15"/>
    <w:rsid w:val="007C5332"/>
    <w:rsid w:val="007D2D88"/>
    <w:rsid w:val="007E30DF"/>
    <w:rsid w:val="007E6200"/>
    <w:rsid w:val="007E7E77"/>
    <w:rsid w:val="007F0E2D"/>
    <w:rsid w:val="007F6AEB"/>
    <w:rsid w:val="007F74F3"/>
    <w:rsid w:val="008013C1"/>
    <w:rsid w:val="00803CAE"/>
    <w:rsid w:val="00806149"/>
    <w:rsid w:val="0081192C"/>
    <w:rsid w:val="00814F8E"/>
    <w:rsid w:val="00815D96"/>
    <w:rsid w:val="0081612C"/>
    <w:rsid w:val="00817D7D"/>
    <w:rsid w:val="00821643"/>
    <w:rsid w:val="00822FF9"/>
    <w:rsid w:val="008305FD"/>
    <w:rsid w:val="0083564A"/>
    <w:rsid w:val="00835E26"/>
    <w:rsid w:val="008364F6"/>
    <w:rsid w:val="0084029D"/>
    <w:rsid w:val="0084076E"/>
    <w:rsid w:val="008412B0"/>
    <w:rsid w:val="00844923"/>
    <w:rsid w:val="00847AF8"/>
    <w:rsid w:val="00847D3B"/>
    <w:rsid w:val="008501D7"/>
    <w:rsid w:val="00851619"/>
    <w:rsid w:val="00851C1C"/>
    <w:rsid w:val="008521EA"/>
    <w:rsid w:val="00860421"/>
    <w:rsid w:val="00861CEB"/>
    <w:rsid w:val="00863DD5"/>
    <w:rsid w:val="00876629"/>
    <w:rsid w:val="0087695A"/>
    <w:rsid w:val="0088227A"/>
    <w:rsid w:val="00882905"/>
    <w:rsid w:val="00884CBD"/>
    <w:rsid w:val="008931B3"/>
    <w:rsid w:val="00893263"/>
    <w:rsid w:val="008A01B9"/>
    <w:rsid w:val="008A0364"/>
    <w:rsid w:val="008A0A53"/>
    <w:rsid w:val="008A7CA2"/>
    <w:rsid w:val="008B05D1"/>
    <w:rsid w:val="008B5A02"/>
    <w:rsid w:val="008B6AA4"/>
    <w:rsid w:val="008B765B"/>
    <w:rsid w:val="008C03F2"/>
    <w:rsid w:val="008C4144"/>
    <w:rsid w:val="008C5BF8"/>
    <w:rsid w:val="008D0730"/>
    <w:rsid w:val="008D083F"/>
    <w:rsid w:val="008D22A1"/>
    <w:rsid w:val="008D622A"/>
    <w:rsid w:val="008D70EF"/>
    <w:rsid w:val="008E5A44"/>
    <w:rsid w:val="008E6AB1"/>
    <w:rsid w:val="008E6F0F"/>
    <w:rsid w:val="008F0056"/>
    <w:rsid w:val="008F2F9D"/>
    <w:rsid w:val="008F798C"/>
    <w:rsid w:val="00900C97"/>
    <w:rsid w:val="00905695"/>
    <w:rsid w:val="00907CFB"/>
    <w:rsid w:val="009135C2"/>
    <w:rsid w:val="0091368C"/>
    <w:rsid w:val="00917F37"/>
    <w:rsid w:val="0092589B"/>
    <w:rsid w:val="00926EAC"/>
    <w:rsid w:val="0093206E"/>
    <w:rsid w:val="00937A14"/>
    <w:rsid w:val="00940083"/>
    <w:rsid w:val="00940093"/>
    <w:rsid w:val="00947A9D"/>
    <w:rsid w:val="009513EB"/>
    <w:rsid w:val="009533E9"/>
    <w:rsid w:val="00953CEA"/>
    <w:rsid w:val="00956151"/>
    <w:rsid w:val="009565F2"/>
    <w:rsid w:val="00957508"/>
    <w:rsid w:val="00961255"/>
    <w:rsid w:val="009660AD"/>
    <w:rsid w:val="00966CBF"/>
    <w:rsid w:val="00983AA0"/>
    <w:rsid w:val="00984615"/>
    <w:rsid w:val="00993536"/>
    <w:rsid w:val="00993E10"/>
    <w:rsid w:val="00993FC6"/>
    <w:rsid w:val="009941DC"/>
    <w:rsid w:val="009A1407"/>
    <w:rsid w:val="009A1DE9"/>
    <w:rsid w:val="009A3621"/>
    <w:rsid w:val="009A3CC5"/>
    <w:rsid w:val="009A5CC0"/>
    <w:rsid w:val="009A68FF"/>
    <w:rsid w:val="009A7D66"/>
    <w:rsid w:val="009B1742"/>
    <w:rsid w:val="009B1AB7"/>
    <w:rsid w:val="009B1B48"/>
    <w:rsid w:val="009B3E2A"/>
    <w:rsid w:val="009B73AD"/>
    <w:rsid w:val="009D0BF6"/>
    <w:rsid w:val="009D1763"/>
    <w:rsid w:val="009F0AA3"/>
    <w:rsid w:val="009F4C6C"/>
    <w:rsid w:val="009F4F18"/>
    <w:rsid w:val="00A00CBC"/>
    <w:rsid w:val="00A21DB7"/>
    <w:rsid w:val="00A2232A"/>
    <w:rsid w:val="00A3056C"/>
    <w:rsid w:val="00A3112B"/>
    <w:rsid w:val="00A36F63"/>
    <w:rsid w:val="00A4117D"/>
    <w:rsid w:val="00A516B9"/>
    <w:rsid w:val="00A51C7F"/>
    <w:rsid w:val="00A524FD"/>
    <w:rsid w:val="00A542EF"/>
    <w:rsid w:val="00A55D7B"/>
    <w:rsid w:val="00A62246"/>
    <w:rsid w:val="00A62762"/>
    <w:rsid w:val="00A6293E"/>
    <w:rsid w:val="00A73E3B"/>
    <w:rsid w:val="00A80C8A"/>
    <w:rsid w:val="00A83960"/>
    <w:rsid w:val="00A90999"/>
    <w:rsid w:val="00A92FCC"/>
    <w:rsid w:val="00AA2EE5"/>
    <w:rsid w:val="00AA5167"/>
    <w:rsid w:val="00AA69F9"/>
    <w:rsid w:val="00AA73B0"/>
    <w:rsid w:val="00AA7F21"/>
    <w:rsid w:val="00AB16E8"/>
    <w:rsid w:val="00AB2655"/>
    <w:rsid w:val="00AB5C44"/>
    <w:rsid w:val="00AC5C20"/>
    <w:rsid w:val="00AC6068"/>
    <w:rsid w:val="00AC777C"/>
    <w:rsid w:val="00AD2F87"/>
    <w:rsid w:val="00AD3D84"/>
    <w:rsid w:val="00AD4DDD"/>
    <w:rsid w:val="00AD5C01"/>
    <w:rsid w:val="00AD6BEE"/>
    <w:rsid w:val="00AE1FF2"/>
    <w:rsid w:val="00AE207D"/>
    <w:rsid w:val="00AE4028"/>
    <w:rsid w:val="00AE43BA"/>
    <w:rsid w:val="00AE4D4A"/>
    <w:rsid w:val="00AF045D"/>
    <w:rsid w:val="00AF0BB4"/>
    <w:rsid w:val="00AF33BD"/>
    <w:rsid w:val="00AF3969"/>
    <w:rsid w:val="00AF4EFE"/>
    <w:rsid w:val="00AF7239"/>
    <w:rsid w:val="00AF791D"/>
    <w:rsid w:val="00B00DA2"/>
    <w:rsid w:val="00B01E29"/>
    <w:rsid w:val="00B01E61"/>
    <w:rsid w:val="00B1192A"/>
    <w:rsid w:val="00B13B91"/>
    <w:rsid w:val="00B171DA"/>
    <w:rsid w:val="00B172B5"/>
    <w:rsid w:val="00B20536"/>
    <w:rsid w:val="00B2261C"/>
    <w:rsid w:val="00B251D5"/>
    <w:rsid w:val="00B27243"/>
    <w:rsid w:val="00B35794"/>
    <w:rsid w:val="00B35BCA"/>
    <w:rsid w:val="00B47951"/>
    <w:rsid w:val="00B47D4C"/>
    <w:rsid w:val="00B53971"/>
    <w:rsid w:val="00B56DDD"/>
    <w:rsid w:val="00B61336"/>
    <w:rsid w:val="00B63B0D"/>
    <w:rsid w:val="00B763C9"/>
    <w:rsid w:val="00B77472"/>
    <w:rsid w:val="00B77EC7"/>
    <w:rsid w:val="00B80A28"/>
    <w:rsid w:val="00B95FF1"/>
    <w:rsid w:val="00B967C3"/>
    <w:rsid w:val="00B975FF"/>
    <w:rsid w:val="00BA046B"/>
    <w:rsid w:val="00BA06C1"/>
    <w:rsid w:val="00BA211E"/>
    <w:rsid w:val="00BA3A55"/>
    <w:rsid w:val="00BA3AE0"/>
    <w:rsid w:val="00BA5FC6"/>
    <w:rsid w:val="00BA70BA"/>
    <w:rsid w:val="00BB294F"/>
    <w:rsid w:val="00BB2F7E"/>
    <w:rsid w:val="00BB515F"/>
    <w:rsid w:val="00BB6DE3"/>
    <w:rsid w:val="00BC0D69"/>
    <w:rsid w:val="00BC1012"/>
    <w:rsid w:val="00BC4EB3"/>
    <w:rsid w:val="00BD4382"/>
    <w:rsid w:val="00BE03A9"/>
    <w:rsid w:val="00BE44E5"/>
    <w:rsid w:val="00BE4979"/>
    <w:rsid w:val="00BE5077"/>
    <w:rsid w:val="00BE5C9B"/>
    <w:rsid w:val="00BE621C"/>
    <w:rsid w:val="00BE7142"/>
    <w:rsid w:val="00BF7260"/>
    <w:rsid w:val="00C0047C"/>
    <w:rsid w:val="00C01AD4"/>
    <w:rsid w:val="00C03216"/>
    <w:rsid w:val="00C10D5C"/>
    <w:rsid w:val="00C11BDB"/>
    <w:rsid w:val="00C12D32"/>
    <w:rsid w:val="00C1652D"/>
    <w:rsid w:val="00C17334"/>
    <w:rsid w:val="00C23AA3"/>
    <w:rsid w:val="00C27F67"/>
    <w:rsid w:val="00C310FC"/>
    <w:rsid w:val="00C31607"/>
    <w:rsid w:val="00C367DD"/>
    <w:rsid w:val="00C43C20"/>
    <w:rsid w:val="00C45A6D"/>
    <w:rsid w:val="00C5043F"/>
    <w:rsid w:val="00C51C54"/>
    <w:rsid w:val="00C53E9D"/>
    <w:rsid w:val="00C57D96"/>
    <w:rsid w:val="00C602B0"/>
    <w:rsid w:val="00C64941"/>
    <w:rsid w:val="00C64B68"/>
    <w:rsid w:val="00C70F82"/>
    <w:rsid w:val="00C71DE6"/>
    <w:rsid w:val="00C72000"/>
    <w:rsid w:val="00C76CE4"/>
    <w:rsid w:val="00C83AC4"/>
    <w:rsid w:val="00C8447A"/>
    <w:rsid w:val="00C9078B"/>
    <w:rsid w:val="00C93BBB"/>
    <w:rsid w:val="00C94087"/>
    <w:rsid w:val="00C9629D"/>
    <w:rsid w:val="00CA3DAA"/>
    <w:rsid w:val="00CB1433"/>
    <w:rsid w:val="00CB1C9C"/>
    <w:rsid w:val="00CB4DF4"/>
    <w:rsid w:val="00CB7CDB"/>
    <w:rsid w:val="00CC0080"/>
    <w:rsid w:val="00CD14BF"/>
    <w:rsid w:val="00CD229B"/>
    <w:rsid w:val="00CD52FF"/>
    <w:rsid w:val="00CD6F53"/>
    <w:rsid w:val="00CE0DD0"/>
    <w:rsid w:val="00CE32F3"/>
    <w:rsid w:val="00CF1227"/>
    <w:rsid w:val="00CF271D"/>
    <w:rsid w:val="00CF402A"/>
    <w:rsid w:val="00CF6564"/>
    <w:rsid w:val="00CF6E11"/>
    <w:rsid w:val="00CF7877"/>
    <w:rsid w:val="00D002C7"/>
    <w:rsid w:val="00D1360F"/>
    <w:rsid w:val="00D14AE1"/>
    <w:rsid w:val="00D15FD6"/>
    <w:rsid w:val="00D16448"/>
    <w:rsid w:val="00D211A4"/>
    <w:rsid w:val="00D2527E"/>
    <w:rsid w:val="00D2766E"/>
    <w:rsid w:val="00D3043A"/>
    <w:rsid w:val="00D36330"/>
    <w:rsid w:val="00D407C7"/>
    <w:rsid w:val="00D415F0"/>
    <w:rsid w:val="00D43158"/>
    <w:rsid w:val="00D45C71"/>
    <w:rsid w:val="00D556D3"/>
    <w:rsid w:val="00D5622F"/>
    <w:rsid w:val="00D56D6F"/>
    <w:rsid w:val="00D63D9B"/>
    <w:rsid w:val="00D64324"/>
    <w:rsid w:val="00D65918"/>
    <w:rsid w:val="00D66122"/>
    <w:rsid w:val="00D72714"/>
    <w:rsid w:val="00D77FC6"/>
    <w:rsid w:val="00D82127"/>
    <w:rsid w:val="00D83D28"/>
    <w:rsid w:val="00D8523B"/>
    <w:rsid w:val="00D8735A"/>
    <w:rsid w:val="00D96F91"/>
    <w:rsid w:val="00DA59B0"/>
    <w:rsid w:val="00DA6C8B"/>
    <w:rsid w:val="00DB45FC"/>
    <w:rsid w:val="00DB5FC2"/>
    <w:rsid w:val="00DB751B"/>
    <w:rsid w:val="00DC0806"/>
    <w:rsid w:val="00DD0F49"/>
    <w:rsid w:val="00DE5405"/>
    <w:rsid w:val="00DF0758"/>
    <w:rsid w:val="00DF3AC5"/>
    <w:rsid w:val="00DF7248"/>
    <w:rsid w:val="00E03319"/>
    <w:rsid w:val="00E036D0"/>
    <w:rsid w:val="00E06194"/>
    <w:rsid w:val="00E10862"/>
    <w:rsid w:val="00E13705"/>
    <w:rsid w:val="00E13F4C"/>
    <w:rsid w:val="00E21DEF"/>
    <w:rsid w:val="00E228B0"/>
    <w:rsid w:val="00E239F1"/>
    <w:rsid w:val="00E2550F"/>
    <w:rsid w:val="00E278C7"/>
    <w:rsid w:val="00E33638"/>
    <w:rsid w:val="00E35281"/>
    <w:rsid w:val="00E40ABF"/>
    <w:rsid w:val="00E431BE"/>
    <w:rsid w:val="00E43C64"/>
    <w:rsid w:val="00E443EB"/>
    <w:rsid w:val="00E544B9"/>
    <w:rsid w:val="00E71FF6"/>
    <w:rsid w:val="00E73956"/>
    <w:rsid w:val="00E73BBA"/>
    <w:rsid w:val="00E8680C"/>
    <w:rsid w:val="00E90B97"/>
    <w:rsid w:val="00E92437"/>
    <w:rsid w:val="00E92A98"/>
    <w:rsid w:val="00E94FB6"/>
    <w:rsid w:val="00E96F18"/>
    <w:rsid w:val="00EA53F9"/>
    <w:rsid w:val="00EB1F47"/>
    <w:rsid w:val="00EB3EAF"/>
    <w:rsid w:val="00EB61F0"/>
    <w:rsid w:val="00EB6526"/>
    <w:rsid w:val="00EC3CF3"/>
    <w:rsid w:val="00EC4E5F"/>
    <w:rsid w:val="00EC68BD"/>
    <w:rsid w:val="00EC78F0"/>
    <w:rsid w:val="00ED082B"/>
    <w:rsid w:val="00ED087D"/>
    <w:rsid w:val="00ED157B"/>
    <w:rsid w:val="00ED6486"/>
    <w:rsid w:val="00EE0A9A"/>
    <w:rsid w:val="00EF3CDA"/>
    <w:rsid w:val="00EF4B1B"/>
    <w:rsid w:val="00EF4DAE"/>
    <w:rsid w:val="00EF536A"/>
    <w:rsid w:val="00EF74CB"/>
    <w:rsid w:val="00F01CC9"/>
    <w:rsid w:val="00F02DB7"/>
    <w:rsid w:val="00F02FDB"/>
    <w:rsid w:val="00F12C41"/>
    <w:rsid w:val="00F12DD6"/>
    <w:rsid w:val="00F152C8"/>
    <w:rsid w:val="00F15FAB"/>
    <w:rsid w:val="00F163AC"/>
    <w:rsid w:val="00F1689E"/>
    <w:rsid w:val="00F234D5"/>
    <w:rsid w:val="00F23CFC"/>
    <w:rsid w:val="00F25A62"/>
    <w:rsid w:val="00F2779B"/>
    <w:rsid w:val="00F350CA"/>
    <w:rsid w:val="00F35E5A"/>
    <w:rsid w:val="00F36672"/>
    <w:rsid w:val="00F40AF0"/>
    <w:rsid w:val="00F54A1B"/>
    <w:rsid w:val="00F54DA2"/>
    <w:rsid w:val="00F54E15"/>
    <w:rsid w:val="00F55AE4"/>
    <w:rsid w:val="00F5725E"/>
    <w:rsid w:val="00F57ABF"/>
    <w:rsid w:val="00F625B2"/>
    <w:rsid w:val="00F63810"/>
    <w:rsid w:val="00F63AE1"/>
    <w:rsid w:val="00F65A07"/>
    <w:rsid w:val="00F704BE"/>
    <w:rsid w:val="00F73B8C"/>
    <w:rsid w:val="00F76D72"/>
    <w:rsid w:val="00F8299F"/>
    <w:rsid w:val="00F9054C"/>
    <w:rsid w:val="00F914E6"/>
    <w:rsid w:val="00F92F82"/>
    <w:rsid w:val="00F963A9"/>
    <w:rsid w:val="00FA5C81"/>
    <w:rsid w:val="00FA65DC"/>
    <w:rsid w:val="00FB3594"/>
    <w:rsid w:val="00FC1DEB"/>
    <w:rsid w:val="00FC2345"/>
    <w:rsid w:val="00FC5C20"/>
    <w:rsid w:val="00FD134B"/>
    <w:rsid w:val="00FD424D"/>
    <w:rsid w:val="00FD4C8F"/>
    <w:rsid w:val="00FD50B8"/>
    <w:rsid w:val="00FD7AFF"/>
    <w:rsid w:val="00FE3E4B"/>
    <w:rsid w:val="00FE41B3"/>
    <w:rsid w:val="00FE480F"/>
    <w:rsid w:val="00FE5701"/>
    <w:rsid w:val="00FF0C24"/>
    <w:rsid w:val="00FF47CE"/>
    <w:rsid w:val="00FF4B42"/>
    <w:rsid w:val="00FF554E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6AE8E-3836-4292-BF12-8D7AF0DD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220C"/>
    <w:pPr>
      <w:keepNext/>
      <w:spacing w:line="360" w:lineRule="auto"/>
      <w:ind w:left="-284"/>
      <w:jc w:val="center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qFormat/>
    <w:rsid w:val="0033220C"/>
    <w:pPr>
      <w:keepNext/>
      <w:spacing w:line="360" w:lineRule="auto"/>
      <w:jc w:val="center"/>
      <w:outlineLvl w:val="1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33220C"/>
    <w:pPr>
      <w:ind w:firstLine="4111"/>
    </w:pPr>
    <w:rPr>
      <w:rFonts w:ascii="Arial" w:hAnsi="Arial"/>
      <w:kern w:val="28"/>
      <w:szCs w:val="20"/>
    </w:rPr>
  </w:style>
  <w:style w:type="paragraph" w:styleId="3">
    <w:name w:val="Body Text Indent 3"/>
    <w:basedOn w:val="a"/>
    <w:rsid w:val="0033220C"/>
    <w:pPr>
      <w:spacing w:line="360" w:lineRule="auto"/>
      <w:ind w:left="426" w:firstLine="1698"/>
    </w:pPr>
    <w:rPr>
      <w:rFonts w:ascii="Arial" w:hAnsi="Arial"/>
      <w:kern w:val="28"/>
      <w:szCs w:val="20"/>
    </w:rPr>
  </w:style>
  <w:style w:type="paragraph" w:styleId="a3">
    <w:name w:val="Body Text"/>
    <w:basedOn w:val="a"/>
    <w:link w:val="a4"/>
    <w:rsid w:val="0033220C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a5">
    <w:name w:val="Body Text Indent"/>
    <w:basedOn w:val="a"/>
    <w:rsid w:val="0033220C"/>
    <w:pPr>
      <w:tabs>
        <w:tab w:val="left" w:pos="6840"/>
      </w:tabs>
      <w:spacing w:line="360" w:lineRule="auto"/>
      <w:ind w:left="6840"/>
      <w:jc w:val="both"/>
    </w:pPr>
  </w:style>
  <w:style w:type="paragraph" w:customStyle="1" w:styleId="a6">
    <w:name w:val="Основной Текст распоряжений"/>
    <w:basedOn w:val="a"/>
    <w:rsid w:val="0033220C"/>
    <w:pPr>
      <w:spacing w:after="120" w:line="360" w:lineRule="auto"/>
      <w:ind w:firstLine="709"/>
    </w:pPr>
    <w:rPr>
      <w:rFonts w:ascii="Courier New" w:hAnsi="Courier New"/>
      <w:szCs w:val="20"/>
    </w:rPr>
  </w:style>
  <w:style w:type="paragraph" w:styleId="a7">
    <w:name w:val="Balloon Text"/>
    <w:basedOn w:val="a"/>
    <w:semiHidden/>
    <w:rsid w:val="00E352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6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0"/>
    <w:rsid w:val="00262AB6"/>
    <w:rPr>
      <w:rFonts w:ascii="Arial" w:hAnsi="Arial"/>
      <w:kern w:val="28"/>
      <w:sz w:val="24"/>
    </w:rPr>
  </w:style>
  <w:style w:type="character" w:customStyle="1" w:styleId="a4">
    <w:name w:val="Основной текст Знак"/>
    <w:basedOn w:val="a0"/>
    <w:link w:val="a3"/>
    <w:rsid w:val="007B5E03"/>
    <w:rPr>
      <w:rFonts w:ascii="Arial" w:hAnsi="Arial"/>
      <w:kern w:val="28"/>
      <w:sz w:val="24"/>
    </w:rPr>
  </w:style>
  <w:style w:type="character" w:customStyle="1" w:styleId="apple-converted-space">
    <w:name w:val="apple-converted-space"/>
    <w:basedOn w:val="a0"/>
    <w:rsid w:val="00F54A1B"/>
  </w:style>
  <w:style w:type="character" w:customStyle="1" w:styleId="10">
    <w:name w:val="Заголовок 1 Знак"/>
    <w:link w:val="1"/>
    <w:rsid w:val="002D60B5"/>
    <w:rPr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dzio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Berkovich</dc:creator>
  <cp:lastModifiedBy>Пользователь</cp:lastModifiedBy>
  <cp:revision>66</cp:revision>
  <cp:lastPrinted>2023-10-10T03:52:00Z</cp:lastPrinted>
  <dcterms:created xsi:type="dcterms:W3CDTF">2023-08-01T08:20:00Z</dcterms:created>
  <dcterms:modified xsi:type="dcterms:W3CDTF">2023-10-10T03:54:00Z</dcterms:modified>
</cp:coreProperties>
</file>